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DE5C" w14:textId="77777777" w:rsidR="00C85752" w:rsidRPr="000F05C8" w:rsidRDefault="00C85752" w:rsidP="000963F3">
      <w:pPr>
        <w:pStyle w:val="Tekstpodstawowy"/>
        <w:ind w:left="851"/>
        <w:contextualSpacing/>
        <w:rPr>
          <w:rFonts w:ascii="Times New Roman"/>
          <w:i w:val="0"/>
          <w:sz w:val="20"/>
        </w:rPr>
      </w:pPr>
    </w:p>
    <w:p w14:paraId="62FF213F" w14:textId="2E1A0B40" w:rsidR="00C85752" w:rsidRPr="000F05C8" w:rsidRDefault="00C85752" w:rsidP="000963F3">
      <w:pPr>
        <w:pStyle w:val="Tekstpodstawowy"/>
        <w:spacing w:before="6"/>
        <w:ind w:left="851"/>
        <w:contextualSpacing/>
        <w:rPr>
          <w:rFonts w:ascii="Times New Roman"/>
          <w:i w:val="0"/>
          <w:sz w:val="28"/>
        </w:rPr>
      </w:pPr>
    </w:p>
    <w:p w14:paraId="57573C2B" w14:textId="72F36EEE" w:rsidR="00D12705" w:rsidRPr="00D12705" w:rsidRDefault="00E52C26" w:rsidP="002277A3">
      <w:pPr>
        <w:ind w:left="851" w:right="119" w:hanging="28"/>
        <w:contextualSpacing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7 szkoły podstawowej </w:t>
      </w:r>
      <w:r w:rsidR="00D12705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2024 / 2025 </w:t>
      </w:r>
    </w:p>
    <w:p w14:paraId="70AB6612" w14:textId="48AC10CB" w:rsidR="00C85752" w:rsidRPr="00D12705" w:rsidRDefault="008F41A4" w:rsidP="002277A3">
      <w:pPr>
        <w:ind w:left="851" w:right="119" w:hanging="2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opracowane </w:t>
      </w:r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na</w:t>
      </w: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podstawie</w:t>
      </w:r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E52C26" w:rsidRPr="00D12705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843"/>
        <w:gridCol w:w="2126"/>
        <w:gridCol w:w="2126"/>
        <w:gridCol w:w="2268"/>
        <w:gridCol w:w="2268"/>
        <w:gridCol w:w="2088"/>
      </w:tblGrid>
      <w:tr w:rsidR="00EC397B" w:rsidRPr="000F05C8" w14:paraId="5DE8D92E" w14:textId="77777777" w:rsidTr="002548B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25CE1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227FC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4DF51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7E810" w14:textId="5288C804" w:rsidR="00EC397B" w:rsidRPr="00A608BD" w:rsidRDefault="002548B4" w:rsidP="002548B4">
            <w:pPr>
              <w:pStyle w:val="TableParagraph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E8C26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35B94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67DA" w14:textId="5C0650B0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8B4" w:rsidRPr="000F05C8" w14:paraId="28F321CC" w14:textId="77777777" w:rsidTr="002548B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AB44C" w14:textId="77777777" w:rsidR="00EC397B" w:rsidRPr="000F05C8" w:rsidRDefault="00EC397B" w:rsidP="00EC397B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bookmarkStart w:id="0" w:name="_Hlk176010322"/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08766" w14:textId="77777777" w:rsidR="00EC397B" w:rsidRPr="000F05C8" w:rsidRDefault="00EC397B" w:rsidP="00EC397B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1D356" w14:textId="24F7C822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55D7E" w14:textId="6EF6D10D" w:rsidR="00EC397B" w:rsidRPr="000F05C8" w:rsidRDefault="00EC397B" w:rsidP="00EC397B">
            <w:pPr>
              <w:pStyle w:val="TableParagraph"/>
              <w:ind w:left="17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1056AF" w14:textId="77777777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A3BFC" w14:textId="77777777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4F8A" w14:textId="58C52D25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rPr>
                <w:rFonts w:ascii="Humanst521EU" w:hAnsi="Humanst521EU"/>
                <w:b/>
                <w:sz w:val="17"/>
              </w:rPr>
            </w:pPr>
          </w:p>
        </w:tc>
      </w:tr>
      <w:tr w:rsidR="002548B4" w:rsidRPr="000F05C8" w14:paraId="72F52ABB" w14:textId="77777777" w:rsidTr="002548B4">
        <w:trPr>
          <w:trHeight w:val="26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5F96" w14:textId="77777777" w:rsidR="00C85752" w:rsidRPr="000F05C8" w:rsidRDefault="00C85752" w:rsidP="00EC397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B41E" w14:textId="77777777" w:rsidR="00C85752" w:rsidRPr="000F05C8" w:rsidRDefault="00C85752" w:rsidP="00EC397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A656" w14:textId="77777777" w:rsidR="00C85752" w:rsidRPr="000F05C8" w:rsidRDefault="00E52C26" w:rsidP="00EC397B">
            <w:pPr>
              <w:pStyle w:val="TableParagraph"/>
              <w:ind w:left="335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F700" w14:textId="77777777" w:rsidR="00C85752" w:rsidRPr="000F05C8" w:rsidRDefault="00E52C26" w:rsidP="00EC397B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98F6" w14:textId="77777777" w:rsidR="00C85752" w:rsidRPr="000F05C8" w:rsidRDefault="00E52C26" w:rsidP="00EC397B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6D0" w14:textId="77777777" w:rsidR="00C85752" w:rsidRPr="000F05C8" w:rsidRDefault="00E52C26" w:rsidP="00EC397B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A46A" w14:textId="77777777" w:rsidR="00C85752" w:rsidRPr="000F05C8" w:rsidRDefault="00E52C26" w:rsidP="00EC397B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bookmarkEnd w:id="0"/>
      <w:tr w:rsidR="002548B4" w:rsidRPr="000F05C8" w14:paraId="62E2C450" w14:textId="77777777" w:rsidTr="002548B4">
        <w:trPr>
          <w:trHeight w:val="25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615B2A4" w14:textId="4D1D6484" w:rsidR="002548B4" w:rsidRPr="000F05C8" w:rsidRDefault="002548B4" w:rsidP="002548B4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>
              <w:rPr>
                <w:rFonts w:ascii="Humanst521EU"/>
                <w:b/>
                <w:sz w:val="17"/>
              </w:rPr>
              <w:t>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 xml:space="preserve">ra </w:t>
            </w:r>
            <w:r>
              <w:rPr>
                <w:rFonts w:ascii="Humanst521EU"/>
                <w:b/>
                <w:sz w:val="17"/>
              </w:rPr>
              <w:t>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30F8D" w14:textId="52ACE053" w:rsidR="002548B4" w:rsidRPr="000F05C8" w:rsidRDefault="002548B4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>
              <w:rPr>
                <w:sz w:val="17"/>
              </w:rPr>
              <w:t>Organizm człowieka jako funkcjonalna całość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03267CC" w14:textId="77777777" w:rsidR="002548B4" w:rsidRPr="000F05C8" w:rsidRDefault="002548B4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2548B4" w:rsidRPr="000F05C8" w:rsidRDefault="002548B4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F6F00C4" w14:textId="77777777" w:rsidR="002548B4" w:rsidRPr="000F05C8" w:rsidRDefault="002548B4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2548B4" w:rsidRDefault="002548B4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17C17595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75DEFDA" w14:textId="45F4D8D6" w:rsidR="002548B4" w:rsidRPr="00C54269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3" w:line="232" w:lineRule="auto"/>
              <w:ind w:right="126"/>
              <w:contextualSpacing/>
              <w:rPr>
                <w:sz w:val="17"/>
              </w:rPr>
            </w:pPr>
            <w:r>
              <w:rPr>
                <w:sz w:val="17"/>
              </w:rPr>
              <w:t>wymienia rodzaje tkanek zwierzęcych</w:t>
            </w:r>
          </w:p>
          <w:p w14:paraId="5ACD5D4D" w14:textId="3CF3FDD7" w:rsidR="002548B4" w:rsidRPr="000F05C8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364785F2" w14:textId="19A1A463" w:rsidR="002548B4" w:rsidRPr="00653E52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F8F2A3E" w14:textId="77777777" w:rsidR="002548B4" w:rsidRPr="000F05C8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20CF39B9" w14:textId="77777777" w:rsidR="002548B4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49B9B4E3" w14:textId="77777777" w:rsidR="002548B4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 rozmieszczenie przykładowych tkanek zwierzęcych w organizmie</w:t>
            </w:r>
          </w:p>
          <w:p w14:paraId="29E8DC81" w14:textId="2919D23A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E7A6A3B" w14:textId="6638B98E" w:rsidR="002548B4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</w:t>
            </w:r>
            <w:r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narządów</w:t>
            </w:r>
          </w:p>
          <w:p w14:paraId="0B581A5A" w14:textId="77777777" w:rsidR="002548B4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1DEC37F9" w14:textId="77777777" w:rsidR="002548B4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2" w:lineRule="auto"/>
              <w:ind w:right="963"/>
              <w:contextualSpacing/>
              <w:rPr>
                <w:sz w:val="17"/>
              </w:rPr>
            </w:pPr>
            <w:r>
              <w:rPr>
                <w:sz w:val="17"/>
              </w:rPr>
              <w:t>rozpoznaje pod mikroskopem lub na ilustracji rodzaje tkanek zwierzęcych</w:t>
            </w:r>
          </w:p>
          <w:p w14:paraId="72300681" w14:textId="25E933F1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18418DD6" w14:textId="29335A79" w:rsidR="002548B4" w:rsidRPr="000F05C8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2548B4" w:rsidRDefault="002548B4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1EB2F5B4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2548B4" w:rsidRPr="000F05C8" w14:paraId="3FD28806" w14:textId="77777777" w:rsidTr="002548B4">
        <w:trPr>
          <w:trHeight w:val="309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921DEF" w14:textId="77777777" w:rsidR="002548B4" w:rsidRPr="000F05C8" w:rsidRDefault="002548B4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709330BD" w14:textId="751F378C" w:rsidR="002548B4" w:rsidRPr="000F05C8" w:rsidRDefault="002548B4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>
              <w:rPr>
                <w:sz w:val="17"/>
              </w:rPr>
              <w:t>Budowa i funkcje skóry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2548B4" w:rsidRPr="000F05C8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2548B4" w:rsidRPr="000F05C8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2548B4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2548B4" w:rsidRPr="00105529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2548B4" w:rsidRPr="000F05C8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skóry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2548B4" w:rsidRPr="000F05C8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warstwy skóry</w:t>
            </w:r>
            <w:r w:rsidRPr="000F05C8" w:rsidDel="00BB4A83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2548B4" w:rsidRPr="000F05C8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2548B4" w:rsidRPr="000F05C8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CD4CDF3" w14:textId="3760000C" w:rsidR="002548B4" w:rsidRPr="000F05C8" w:rsidRDefault="002548B4">
            <w:pPr>
              <w:pStyle w:val="TableParagraph"/>
              <w:numPr>
                <w:ilvl w:val="0"/>
                <w:numId w:val="16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6EEBBDC" w14:textId="77777777" w:rsidR="002548B4" w:rsidRDefault="002548B4">
            <w:pPr>
              <w:pStyle w:val="TableParagraph"/>
              <w:numPr>
                <w:ilvl w:val="0"/>
                <w:numId w:val="160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6C1FE4FB" w14:textId="77777777" w:rsidR="002548B4" w:rsidRDefault="002548B4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</w:rPr>
            </w:pPr>
            <w:r>
              <w:rPr>
                <w:sz w:val="17"/>
              </w:rPr>
              <w:t>opisuje funkcje poszczególnych wytworów naskórka</w:t>
            </w:r>
          </w:p>
          <w:p w14:paraId="08500FD6" w14:textId="77777777" w:rsidR="002548B4" w:rsidRDefault="002548B4" w:rsidP="00C54269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  <w:p w14:paraId="5A064281" w14:textId="21F65B45" w:rsidR="002548B4" w:rsidRPr="00C54269" w:rsidRDefault="002548B4" w:rsidP="00C54269">
            <w:pPr>
              <w:jc w:val="right"/>
            </w:pPr>
          </w:p>
        </w:tc>
        <w:tc>
          <w:tcPr>
            <w:tcW w:w="208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2548B4" w:rsidRPr="000F05C8" w:rsidRDefault="002548B4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740"/>
        <w:gridCol w:w="2216"/>
        <w:gridCol w:w="2216"/>
        <w:gridCol w:w="2216"/>
        <w:gridCol w:w="2216"/>
        <w:gridCol w:w="2216"/>
      </w:tblGrid>
      <w:tr w:rsidR="000F2E50" w:rsidRPr="000F05C8" w14:paraId="717530E2" w14:textId="77777777" w:rsidTr="000F2E50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5A08B" w14:textId="010EF692" w:rsidR="000F2E50" w:rsidRPr="000F05C8" w:rsidRDefault="000F2E50" w:rsidP="002548B4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 xml:space="preserve"> </w:t>
            </w: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BE0E5" w14:textId="7777777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4AF94" w14:textId="20FEF63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06DB9" w14:textId="70385D8A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E2B72" w14:textId="7777777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59B11" w14:textId="7777777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BAFC" w14:textId="0D298D76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7C926DD2" w14:textId="77777777" w:rsidTr="000F2E50">
        <w:trPr>
          <w:trHeight w:val="2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8455" w14:textId="77777777" w:rsidR="00C85752" w:rsidRPr="000F05C8" w:rsidRDefault="00E52C26" w:rsidP="000F2E50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0F2E50">
        <w:trPr>
          <w:trHeight w:val="2404"/>
        </w:trPr>
        <w:tc>
          <w:tcPr>
            <w:tcW w:w="609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14:paraId="5964F3A2" w14:textId="77777777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14:paraId="088B7A24" w14:textId="2D53FC0F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14:paraId="1533B065" w14:textId="2566AE56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</w:t>
            </w:r>
            <w:r w:rsidR="003802D8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dolegliwości </w:t>
            </w:r>
            <w:r w:rsidR="003802D8">
              <w:rPr>
                <w:sz w:val="17"/>
              </w:rPr>
              <w:t xml:space="preserve">chorób </w:t>
            </w:r>
            <w:r w:rsidRPr="000F05C8">
              <w:rPr>
                <w:sz w:val="17"/>
              </w:rPr>
              <w:t>skóry</w:t>
            </w:r>
          </w:p>
          <w:p w14:paraId="37A6ACB2" w14:textId="1F3064C2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14:paraId="4AD5FE36" w14:textId="4AB5113D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14:paraId="3B202437" w14:textId="4414A8CC" w:rsidR="00105529" w:rsidRPr="000F05C8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1E1FEC06" w14:textId="77777777" w:rsidR="00C85752" w:rsidRDefault="0010552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  <w:p w14:paraId="54523D88" w14:textId="53377297" w:rsidR="00A608BD" w:rsidRPr="000F05C8" w:rsidRDefault="00A608BD" w:rsidP="00A608BD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contextualSpacing/>
              <w:rPr>
                <w:sz w:val="17"/>
              </w:rPr>
            </w:pPr>
          </w:p>
        </w:tc>
      </w:tr>
      <w:tr w:rsidR="00E52C26" w:rsidRPr="000F05C8" w14:paraId="214C4C5D" w14:textId="77777777" w:rsidTr="00025C50">
        <w:trPr>
          <w:trHeight w:val="1887"/>
        </w:trPr>
        <w:tc>
          <w:tcPr>
            <w:tcW w:w="609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0F2E50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40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16" w:type="dxa"/>
            <w:shd w:val="clear" w:color="auto" w:fill="auto"/>
          </w:tcPr>
          <w:p w14:paraId="49878330" w14:textId="77777777" w:rsidR="00C85752" w:rsidRDefault="00105529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6EC0A44C" w14:textId="6214358C" w:rsidR="003802D8" w:rsidRPr="000F05C8" w:rsidRDefault="003802D8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wymienia </w:t>
            </w:r>
            <w:r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część</w:t>
            </w:r>
            <w:r w:rsidRPr="000F05C8">
              <w:rPr>
                <w:sz w:val="17"/>
              </w:rPr>
              <w:t xml:space="preserve">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3802D8" w:rsidRPr="000F05C8" w:rsidRDefault="003802D8" w:rsidP="003802D8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shd w:val="clear" w:color="auto" w:fill="auto"/>
          </w:tcPr>
          <w:p w14:paraId="3F1158AF" w14:textId="1110CA24" w:rsidR="003802D8" w:rsidRPr="003802D8" w:rsidRDefault="003802D8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2" w:lineRule="auto"/>
              <w:ind w:right="486"/>
              <w:contextualSpacing/>
              <w:rPr>
                <w:sz w:val="17"/>
              </w:rPr>
            </w:pPr>
            <w:r>
              <w:rPr>
                <w:sz w:val="17"/>
              </w:rPr>
              <w:t>wskazuje części bierną i czynną aparatu ruchu na rysunku, modelu, schemacie</w:t>
            </w:r>
          </w:p>
          <w:p w14:paraId="678A83CE" w14:textId="37749150" w:rsidR="00C85752" w:rsidRPr="000F05C8" w:rsidRDefault="003802D8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3802D8">
              <w:rPr>
                <w:sz w:val="17"/>
              </w:rPr>
              <w:t>omawia na schemacie, rysunku i modelu szkielet osiowy oraz szkielet obręczy i kończyn</w:t>
            </w:r>
          </w:p>
        </w:tc>
        <w:tc>
          <w:tcPr>
            <w:tcW w:w="2216" w:type="dxa"/>
            <w:shd w:val="clear" w:color="auto" w:fill="auto"/>
          </w:tcPr>
          <w:p w14:paraId="6A75F0B9" w14:textId="082562F3" w:rsidR="00105529" w:rsidRPr="000F05C8" w:rsidRDefault="00105529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2F2E1DEA" w:rsidR="00C85752" w:rsidRPr="000F05C8" w:rsidRDefault="00C85752" w:rsidP="003802D8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shd w:val="clear" w:color="auto" w:fill="auto"/>
          </w:tcPr>
          <w:p w14:paraId="52C6B3CE" w14:textId="77777777" w:rsidR="00C85752" w:rsidRDefault="00CA0B48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129AEABD" w14:textId="5F89BFB0" w:rsidR="003802D8" w:rsidRPr="000F05C8" w:rsidRDefault="003802D8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3802D8">
              <w:rPr>
                <w:sz w:val="17"/>
              </w:rPr>
              <w:t>rozpoznaje różne kształty kości</w:t>
            </w:r>
          </w:p>
        </w:tc>
        <w:tc>
          <w:tcPr>
            <w:tcW w:w="2216" w:type="dxa"/>
            <w:shd w:val="clear" w:color="auto" w:fill="auto"/>
          </w:tcPr>
          <w:p w14:paraId="1AEEE20E" w14:textId="77777777" w:rsidR="00105529" w:rsidRPr="000F05C8" w:rsidRDefault="00105529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025C50">
        <w:trPr>
          <w:trHeight w:val="2256"/>
        </w:trPr>
        <w:tc>
          <w:tcPr>
            <w:tcW w:w="609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16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>
            <w:pPr>
              <w:pStyle w:val="TableParagraph"/>
              <w:numPr>
                <w:ilvl w:val="0"/>
                <w:numId w:val="153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>
            <w:pPr>
              <w:pStyle w:val="TableParagraph"/>
              <w:numPr>
                <w:ilvl w:val="0"/>
                <w:numId w:val="153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21E3386" w14:textId="4151A7D5" w:rsidR="0018176C" w:rsidRDefault="0018176C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18176C">
              <w:rPr>
                <w:sz w:val="17"/>
              </w:rPr>
              <w:t>rozpoznaje wśród kości podan</w:t>
            </w:r>
            <w:r>
              <w:rPr>
                <w:sz w:val="17"/>
              </w:rPr>
              <w:t>ych</w:t>
            </w:r>
            <w:r w:rsidRPr="0018176C">
              <w:rPr>
                <w:sz w:val="17"/>
              </w:rPr>
              <w:t xml:space="preserve"> przez nauczyciela kształty</w:t>
            </w:r>
          </w:p>
          <w:p w14:paraId="2A087FEC" w14:textId="04142409" w:rsidR="00C85752" w:rsidRPr="000F05C8" w:rsidRDefault="0018176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ich </w:t>
            </w:r>
          </w:p>
        </w:tc>
        <w:tc>
          <w:tcPr>
            <w:tcW w:w="2216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43D4F6FB" w14:textId="77777777" w:rsidR="00A719AC" w:rsidRDefault="00CA0B48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10A733DF" w14:textId="76B5B06B" w:rsidR="00BB1D2C" w:rsidRPr="00CA0B48" w:rsidRDefault="00BB1D2C" w:rsidP="0018176C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5C57740" w:rsidR="00C85752" w:rsidRDefault="001D5ABB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</w:t>
            </w:r>
            <w:r w:rsidR="0018176C">
              <w:rPr>
                <w:sz w:val="17"/>
              </w:rPr>
              <w:t>budową kości a ich funkcją</w:t>
            </w:r>
            <w:r>
              <w:rPr>
                <w:sz w:val="17"/>
              </w:rPr>
              <w:t xml:space="preserve"> </w:t>
            </w:r>
          </w:p>
          <w:p w14:paraId="3A4A1010" w14:textId="405DDF00" w:rsidR="001D5ABB" w:rsidRDefault="001D5ABB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D90CD21" w14:textId="661566DF" w:rsidR="001D5ABB" w:rsidRPr="000F05C8" w:rsidRDefault="001D5ABB" w:rsidP="0018176C">
            <w:pPr>
              <w:pStyle w:val="TableParagraph"/>
              <w:tabs>
                <w:tab w:val="left" w:pos="221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2EB48BCE" w14:textId="77777777" w:rsidR="0018176C" w:rsidRDefault="0018176C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18176C">
              <w:rPr>
                <w:sz w:val="17"/>
              </w:rPr>
              <w:t>udowadnia  wytrzymałość kości na złamanie</w:t>
            </w:r>
          </w:p>
          <w:p w14:paraId="32184E87" w14:textId="21D5A3BD" w:rsidR="001D5ABB" w:rsidRPr="00BB1D2C" w:rsidRDefault="001D5ABB" w:rsidP="0018176C">
            <w:pPr>
              <w:pStyle w:val="TableParagraph"/>
              <w:tabs>
                <w:tab w:val="left" w:pos="221"/>
              </w:tabs>
              <w:spacing w:line="235" w:lineRule="auto"/>
              <w:ind w:left="220" w:right="202" w:firstLine="0"/>
              <w:contextualSpacing/>
              <w:rPr>
                <w:sz w:val="17"/>
              </w:rPr>
            </w:pP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605E5" w:rsidRPr="000F05C8" w14:paraId="4E4D151C" w14:textId="77777777" w:rsidTr="006605E5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11E15" w14:textId="77777777" w:rsidR="006605E5" w:rsidRPr="000F05C8" w:rsidRDefault="006605E5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942D9" w14:textId="77777777" w:rsidR="006605E5" w:rsidRPr="000F05C8" w:rsidRDefault="006605E5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59193" w14:textId="15F0EFE4" w:rsidR="006605E5" w:rsidRPr="000F05C8" w:rsidRDefault="006605E5" w:rsidP="006605E5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E8DA5" w14:textId="572FB1C1" w:rsidR="006605E5" w:rsidRPr="000F05C8" w:rsidRDefault="006605E5" w:rsidP="006605E5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CB33B" w14:textId="77777777" w:rsidR="006605E5" w:rsidRPr="000F05C8" w:rsidRDefault="006605E5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4B26D" w14:textId="77777777" w:rsidR="006605E5" w:rsidRPr="000F05C8" w:rsidRDefault="006605E5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75AC" w14:textId="3C7D3135" w:rsidR="006605E5" w:rsidRPr="000F05C8" w:rsidRDefault="006605E5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F754026" w14:textId="77777777" w:rsidTr="006605E5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6605E5">
        <w:trPr>
          <w:trHeight w:val="20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6605E5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11C68C9" w14:textId="77777777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EA389B" w14:textId="0C904E0E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3F64A3D" w14:textId="77777777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720FE93" w14:textId="4BEBB712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A451223" w14:textId="6CFB6046" w:rsidR="00BB1D2C" w:rsidRPr="000F05C8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6605E5">
        <w:trPr>
          <w:trHeight w:val="1771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18BA9155" w14:textId="77777777" w:rsidR="00C85752" w:rsidRDefault="00E52C26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2C8D773A" w14:textId="77777777" w:rsidR="009D0245" w:rsidRDefault="009D0245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r>
              <w:rPr>
                <w:sz w:val="17"/>
              </w:rPr>
              <w:t>wymienia rodzaje połączeń kości</w:t>
            </w:r>
          </w:p>
          <w:p w14:paraId="4A23A7DD" w14:textId="77777777" w:rsidR="009D0245" w:rsidRDefault="009D0245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r>
              <w:rPr>
                <w:sz w:val="17"/>
              </w:rPr>
              <w:t>rozpoznaje rodzaje stawów</w:t>
            </w:r>
          </w:p>
          <w:p w14:paraId="6F0B9388" w14:textId="77777777" w:rsidR="009D0245" w:rsidRPr="000F05C8" w:rsidRDefault="009D0245" w:rsidP="009D024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6F43F608" w14:textId="77777777"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176DF" w14:textId="4A193BAA"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083D845B" w:rsidR="00C85752" w:rsidRPr="000F05C8" w:rsidRDefault="00C85752" w:rsidP="009D0245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2ED5D529" w:rsidR="00C85752" w:rsidRPr="000F05C8" w:rsidRDefault="009D0245">
            <w:pPr>
              <w:pStyle w:val="TableParagraph"/>
              <w:numPr>
                <w:ilvl w:val="0"/>
                <w:numId w:val="14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9D0245">
              <w:rPr>
                <w:sz w:val="17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6605E5">
        <w:trPr>
          <w:trHeight w:val="226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6BD47BDC" w:rsidR="0088021B" w:rsidRPr="000F05C8" w:rsidRDefault="008B0C1A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>
              <w:rPr>
                <w:sz w:val="17"/>
              </w:rPr>
              <w:t>wymienia warunki prawidłowej pracy mięśni</w:t>
            </w:r>
          </w:p>
          <w:p w14:paraId="618AC70B" w14:textId="54295EF0" w:rsidR="0088021B" w:rsidRPr="000F05C8" w:rsidRDefault="0088021B" w:rsidP="00A608BD">
            <w:pPr>
              <w:pStyle w:val="TableParagraph"/>
              <w:tabs>
                <w:tab w:val="left" w:pos="220"/>
              </w:tabs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686F3166" w:rsidR="0088021B" w:rsidRPr="000F05C8" w:rsidRDefault="008B0C1A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>
              <w:rPr>
                <w:sz w:val="17"/>
              </w:rPr>
              <w:t>uzasadnia</w:t>
            </w:r>
            <w:r w:rsidR="0088021B" w:rsidRPr="000F05C8">
              <w:rPr>
                <w:sz w:val="17"/>
              </w:rPr>
              <w:t xml:space="preserve"> warunki</w:t>
            </w:r>
            <w:r w:rsidR="0088021B" w:rsidRPr="000F05C8">
              <w:rPr>
                <w:spacing w:val="-2"/>
                <w:sz w:val="17"/>
              </w:rPr>
              <w:t xml:space="preserve"> </w:t>
            </w:r>
            <w:r w:rsidR="0088021B" w:rsidRPr="000F05C8">
              <w:rPr>
                <w:sz w:val="17"/>
              </w:rPr>
              <w:t>prawidłowej pracy mięśni</w:t>
            </w:r>
          </w:p>
          <w:p w14:paraId="10A0B881" w14:textId="18F8C3F5" w:rsidR="0088021B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4B8E666A" w14:textId="77777777" w:rsidR="00A608BD" w:rsidRPr="000F05C8" w:rsidRDefault="00A608B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1D7F1F23" w14:textId="375F3F79" w:rsidR="00C85752" w:rsidRPr="008B0C1A" w:rsidRDefault="00C85752" w:rsidP="008B0C1A">
            <w:pPr>
              <w:pStyle w:val="TableParagraph"/>
              <w:tabs>
                <w:tab w:val="left" w:pos="220"/>
              </w:tabs>
              <w:spacing w:line="235" w:lineRule="auto"/>
              <w:ind w:left="220" w:right="38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6605E5">
        <w:trPr>
          <w:trHeight w:val="2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C4B2994" w14:textId="0FD9B1EE" w:rsidR="00BB1D2C" w:rsidRPr="0088021B" w:rsidRDefault="00BB1D2C" w:rsidP="00B47C1C">
            <w:pPr>
              <w:pStyle w:val="TableParagraph"/>
              <w:tabs>
                <w:tab w:val="left" w:pos="219"/>
              </w:tabs>
              <w:spacing w:line="235" w:lineRule="auto"/>
              <w:ind w:left="220" w:right="5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947FA39" w:rsidR="00BB1D2C" w:rsidRPr="000F05C8" w:rsidRDefault="00BB1D2C" w:rsidP="00B47C1C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795729BB" w:rsidR="00BB1D2C" w:rsidRPr="000F05C8" w:rsidRDefault="00BB1D2C" w:rsidP="00B47C1C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1F2205B" w14:textId="52362816" w:rsidR="0088021B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11F030" w14:textId="77777777" w:rsidR="00B47C1C" w:rsidRDefault="00B47C1C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before="61" w:line="232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prezentuje prawidłową postawę siedzenia zapobiegającą  deformacjom kręgosłupa</w:t>
            </w:r>
          </w:p>
          <w:p w14:paraId="29149D68" w14:textId="69DF3C1E" w:rsidR="00BB1D2C" w:rsidRPr="0088021B" w:rsidRDefault="0088021B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268"/>
        <w:gridCol w:w="2268"/>
        <w:gridCol w:w="2126"/>
        <w:gridCol w:w="2415"/>
        <w:gridCol w:w="2263"/>
        <w:gridCol w:w="10"/>
      </w:tblGrid>
      <w:tr w:rsidR="00AD1552" w:rsidRPr="000F05C8" w14:paraId="7F7EAC8C" w14:textId="77777777" w:rsidTr="007465B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0E2DC" w14:textId="77777777" w:rsidR="00AB6891" w:rsidRPr="000F05C8" w:rsidRDefault="00AB6891" w:rsidP="006605E5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26909D38" w14:textId="599CB321" w:rsidR="00AB6891" w:rsidRPr="000F05C8" w:rsidRDefault="00AB6891" w:rsidP="006605E5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91DEE" w14:textId="77777777" w:rsidR="00AB6891" w:rsidRPr="000F05C8" w:rsidRDefault="00AB6891" w:rsidP="006605E5">
            <w:pPr>
              <w:pStyle w:val="TableParagraph"/>
              <w:ind w:right="613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  <w:p w14:paraId="45F558F2" w14:textId="305C0503" w:rsidR="00AB6891" w:rsidRPr="000F05C8" w:rsidRDefault="00AB6891" w:rsidP="006605E5">
            <w:pPr>
              <w:pStyle w:val="TableParagraph"/>
              <w:ind w:right="613"/>
              <w:contextualSpacing/>
              <w:jc w:val="center"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BFABB" w14:textId="77777777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E9A52" w14:textId="2CADC9EA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31315" w14:textId="77777777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FD78E" w14:textId="77777777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2051" w14:textId="12774FC5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</w:tr>
      <w:tr w:rsidR="007465BC" w:rsidRPr="000F05C8" w14:paraId="176E46C4" w14:textId="77777777" w:rsidTr="007465BC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7111" w14:textId="77777777" w:rsidR="006605E5" w:rsidRPr="000F05C8" w:rsidRDefault="006605E5" w:rsidP="006605E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CE7" w14:textId="77777777" w:rsidR="006605E5" w:rsidRPr="000F05C8" w:rsidRDefault="006605E5" w:rsidP="006605E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A10E" w14:textId="6557C2BD" w:rsidR="006605E5" w:rsidRPr="000F05C8" w:rsidRDefault="006605E5" w:rsidP="006605E5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68BC" w14:textId="33C08001" w:rsidR="006605E5" w:rsidRPr="000F05C8" w:rsidRDefault="006605E5" w:rsidP="006605E5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B52F" w14:textId="1B61345C" w:rsidR="006605E5" w:rsidRPr="000F05C8" w:rsidRDefault="006605E5" w:rsidP="006605E5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B174" w14:textId="7547770C" w:rsidR="006605E5" w:rsidRPr="000F05C8" w:rsidRDefault="006605E5" w:rsidP="006605E5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7FC4" w14:textId="3ECE1E95" w:rsidR="006605E5" w:rsidRPr="000F05C8" w:rsidRDefault="006605E5" w:rsidP="006605E5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7465BC">
        <w:trPr>
          <w:trHeight w:val="2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2868E91" w14:textId="02CA899E" w:rsidR="00C85752" w:rsidRPr="000F05C8" w:rsidRDefault="00E52C26" w:rsidP="006605E5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5300" w14:textId="77777777" w:rsidR="008B0C1A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 xml:space="preserve">. Pokarm – budulec </w:t>
            </w:r>
          </w:p>
          <w:p w14:paraId="3F181E87" w14:textId="110F0E88" w:rsidR="00C85752" w:rsidRPr="000F05C8" w:rsidRDefault="008B0C1A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r w:rsidR="00E52C26" w:rsidRPr="000F05C8">
              <w:rPr>
                <w:sz w:val="17"/>
              </w:rPr>
              <w:t>i źródło energii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F052" w14:textId="77777777"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310EB4B9" w:rsidR="00C85752" w:rsidRPr="000F05C8" w:rsidRDefault="00353C7F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1DF70FBD" w14:textId="77777777"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5156566C" w14:textId="5198D02A" w:rsidR="00C85752" w:rsidRPr="000F05C8" w:rsidRDefault="00C85752" w:rsidP="00353C7F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5289" w14:textId="5DF7E751" w:rsidR="00C85752" w:rsidRPr="000F05C8" w:rsidRDefault="00E52C26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1A82B254" w:rsidR="00C85752" w:rsidRPr="000F05C8" w:rsidRDefault="00353C7F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144447C9" w14:textId="77777777" w:rsidR="00353C7F" w:rsidRDefault="00E52C26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</w:t>
            </w:r>
          </w:p>
          <w:p w14:paraId="0775AB24" w14:textId="482D7DEA" w:rsidR="00C85752" w:rsidRPr="000F05C8" w:rsidRDefault="00E52C26" w:rsidP="00353C7F">
            <w:pPr>
              <w:pStyle w:val="TableParagraph"/>
              <w:tabs>
                <w:tab w:val="left" w:pos="222"/>
              </w:tabs>
              <w:spacing w:line="235" w:lineRule="auto"/>
              <w:ind w:right="36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w organizmie</w:t>
            </w:r>
          </w:p>
          <w:p w14:paraId="720C1B8E" w14:textId="3FB29D15" w:rsidR="00C85752" w:rsidRPr="000F05C8" w:rsidRDefault="00C85752" w:rsidP="00353C7F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027B" w14:textId="50112226" w:rsidR="00C85752" w:rsidRPr="000F05C8" w:rsidRDefault="00E52C26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1E8C26EB" w14:textId="77777777" w:rsidR="00C85752" w:rsidRDefault="00E52C26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  <w:r w:rsidR="007708CD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warzyw</w:t>
            </w:r>
          </w:p>
          <w:p w14:paraId="55004640" w14:textId="0A73E0FD" w:rsidR="00B74BAC" w:rsidRPr="000F05C8" w:rsidRDefault="00B74BAC" w:rsidP="00AD1552">
            <w:pPr>
              <w:pStyle w:val="TableParagraph"/>
              <w:tabs>
                <w:tab w:val="left" w:pos="222"/>
              </w:tabs>
              <w:spacing w:line="230" w:lineRule="auto"/>
              <w:ind w:left="0" w:right="497"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F07A" w14:textId="78053B7F"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FAB7906" w14:textId="1DDC0FDB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AB73" w14:textId="77777777" w:rsidR="007708CD" w:rsidRPr="007708CD" w:rsidRDefault="007708CD">
            <w:pPr>
              <w:pStyle w:val="TableParagraph"/>
              <w:numPr>
                <w:ilvl w:val="0"/>
                <w:numId w:val="136"/>
              </w:numPr>
              <w:spacing w:before="59" w:line="235" w:lineRule="auto"/>
              <w:ind w:right="95"/>
              <w:rPr>
                <w:sz w:val="17"/>
              </w:rPr>
            </w:pPr>
            <w:r w:rsidRPr="007708CD">
              <w:rPr>
                <w:sz w:val="17"/>
              </w:rPr>
              <w:t>analizuje zależność między rodzajami spożywanych pokarmów a funkcjonowaniem organizmu</w:t>
            </w:r>
          </w:p>
          <w:p w14:paraId="5ED750DD" w14:textId="77777777" w:rsidR="007708CD" w:rsidRPr="007708CD" w:rsidRDefault="007708CD">
            <w:pPr>
              <w:pStyle w:val="TableParagraph"/>
              <w:numPr>
                <w:ilvl w:val="0"/>
                <w:numId w:val="136"/>
              </w:numPr>
              <w:spacing w:before="59" w:line="235" w:lineRule="auto"/>
              <w:ind w:right="95"/>
              <w:rPr>
                <w:sz w:val="17"/>
              </w:rPr>
            </w:pPr>
            <w:r w:rsidRPr="007708CD">
              <w:rPr>
                <w:sz w:val="17"/>
              </w:rPr>
              <w:t>wyszukuje informacje dotyczące roli błonnika w prawidłowym</w:t>
            </w:r>
          </w:p>
          <w:p w14:paraId="05461251" w14:textId="77777777" w:rsidR="007708CD" w:rsidRPr="007708CD" w:rsidRDefault="007708CD" w:rsidP="008B0C1A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sz w:val="17"/>
              </w:rPr>
            </w:pPr>
            <w:r w:rsidRPr="007708CD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65BC">
        <w:trPr>
          <w:trHeight w:val="228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5DBA" w14:textId="3163C213" w:rsidR="00C85752" w:rsidRPr="000F05C8" w:rsidRDefault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6D62CEE2" w14:textId="2861C6E5" w:rsidR="00C85752" w:rsidRPr="000F05C8" w:rsidRDefault="007708CD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7708CD"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9BF5" w14:textId="359B87A5"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65667206" w14:textId="6FFEFF15"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left="170" w:right="680" w:hanging="18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91DE0D3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15EE" w14:textId="77777777" w:rsidR="00C85752" w:rsidRPr="000F05C8" w:rsidRDefault="00E52C26">
            <w:pPr>
              <w:pStyle w:val="TableParagraph"/>
              <w:numPr>
                <w:ilvl w:val="0"/>
                <w:numId w:val="133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2490136C" w14:textId="75D6669F" w:rsidR="00C85752" w:rsidRPr="000F05C8" w:rsidRDefault="00E52C26">
            <w:pPr>
              <w:pStyle w:val="TableParagraph"/>
              <w:numPr>
                <w:ilvl w:val="0"/>
                <w:numId w:val="133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7708CD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 xml:space="preserve"> : Mg, Fe, Ca</w:t>
            </w:r>
          </w:p>
          <w:p w14:paraId="76DC1C1A" w14:textId="3D2BCB43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07CA" w14:textId="6A8D397B"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146BAB03" w14:textId="77777777" w:rsidR="002F1135" w:rsidRDefault="007708CD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28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przedstawia rolę mikro- </w:t>
            </w:r>
          </w:p>
          <w:p w14:paraId="3A455310" w14:textId="46D92BA1" w:rsidR="007708CD" w:rsidRDefault="007708CD" w:rsidP="002F1135">
            <w:pPr>
              <w:pStyle w:val="TableParagraph"/>
              <w:tabs>
                <w:tab w:val="left" w:pos="222"/>
              </w:tabs>
              <w:spacing w:line="228" w:lineRule="auto"/>
              <w:ind w:right="51" w:firstLine="0"/>
              <w:contextualSpacing/>
              <w:rPr>
                <w:sz w:val="17"/>
              </w:rPr>
            </w:pPr>
            <w:r>
              <w:rPr>
                <w:sz w:val="17"/>
              </w:rPr>
              <w:t>i makroelementów</w:t>
            </w:r>
          </w:p>
          <w:p w14:paraId="10905AF7" w14:textId="77777777" w:rsidR="007708CD" w:rsidRDefault="007708CD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</w:rPr>
            </w:pPr>
            <w:r>
              <w:rPr>
                <w:sz w:val="17"/>
              </w:rPr>
              <w:t>porównuje wartość energetyczną węglowodanów i tłuszczów</w:t>
            </w:r>
          </w:p>
          <w:p w14:paraId="749FC81E" w14:textId="6CC41ACE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contextualSpacing/>
              <w:rPr>
                <w:sz w:val="17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72A0" w14:textId="77777777" w:rsidR="007708CD" w:rsidRDefault="007708CD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32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>wyjaśnia skutki nadmiernego spożywania tłuszczów</w:t>
            </w:r>
          </w:p>
          <w:p w14:paraId="23B42A56" w14:textId="77777777" w:rsidR="007708CD" w:rsidRDefault="007708CD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4" w:line="228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analizuje etykiety produktów spożywczych pod kątem zawartości różnych składników odżywczych</w:t>
            </w:r>
          </w:p>
          <w:p w14:paraId="12C14C5B" w14:textId="4848BE89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  <w:tr w:rsidR="000A0EB2" w:rsidRPr="000F05C8" w14:paraId="7840D45F" w14:textId="77777777" w:rsidTr="007465BC">
        <w:trPr>
          <w:trHeight w:val="253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308DE8D" w14:textId="10A32348" w:rsidR="000A0EB2" w:rsidRPr="000F05C8" w:rsidRDefault="000A0EB2" w:rsidP="00AB6891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9632" w14:textId="424ED387" w:rsidR="000A0EB2" w:rsidRPr="000F05C8" w:rsidRDefault="000A0EB2" w:rsidP="000A0EB2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E73C" w14:textId="77777777" w:rsidR="000A0EB2" w:rsidRPr="000F05C8" w:rsidRDefault="000A0EB2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718220E8" w:rsidR="000A0EB2" w:rsidRPr="000F05C8" w:rsidRDefault="000A0EB2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rodzaje zębów u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0A0EB2" w:rsidRPr="000F05C8" w:rsidRDefault="000A0EB2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28356203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EB62" w14:textId="77777777" w:rsidR="000A0EB2" w:rsidRPr="000F05C8" w:rsidRDefault="000A0EB2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0A0EB2" w:rsidRPr="000F05C8" w:rsidRDefault="000A0EB2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planszy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0A0EB2" w:rsidRPr="000F05C8" w:rsidRDefault="000A0EB2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trzustkę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0A0EB2" w:rsidRPr="000F05C8" w:rsidRDefault="000A0EB2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wątroby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trzustki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23A0DE51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6496" w14:textId="304A67BB" w:rsidR="000A0EB2" w:rsidRPr="0047277F" w:rsidRDefault="000A0EB2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0E4AAB5C" w14:textId="3167F669" w:rsidR="000A0EB2" w:rsidRPr="002860C4" w:rsidRDefault="000A0EB2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935566B" w14:textId="77777777" w:rsidR="000A0EB2" w:rsidRDefault="000A0EB2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1" w:line="232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omawia  budowę i funkcje gruczołów trawiennych</w:t>
            </w:r>
          </w:p>
          <w:p w14:paraId="50B690FC" w14:textId="1D1E5A05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line="235" w:lineRule="auto"/>
              <w:ind w:right="216" w:firstLine="0"/>
              <w:contextualSpacing/>
              <w:rPr>
                <w:sz w:val="17"/>
              </w:rPr>
            </w:pPr>
          </w:p>
          <w:p w14:paraId="06E4EC57" w14:textId="3331A166" w:rsidR="000A0EB2" w:rsidRPr="000F05C8" w:rsidRDefault="000A0EB2" w:rsidP="000A0EB2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826B" w14:textId="77777777" w:rsidR="000A0EB2" w:rsidRPr="000A0EB2" w:rsidRDefault="000A0EB2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2" w:lineRule="auto"/>
              <w:ind w:right="243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omawia funkcje poszczególnych odcinków przewodu pokarmowego</w:t>
            </w:r>
          </w:p>
          <w:p w14:paraId="3D3414B1" w14:textId="77777777" w:rsidR="000A0EB2" w:rsidRPr="000A0EB2" w:rsidRDefault="000A0EB2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A0EB2">
              <w:rPr>
                <w:sz w:val="17"/>
              </w:rPr>
              <w:t>wykazuje rolę zębów w mechanicznej obróbce pokarmu</w:t>
            </w:r>
          </w:p>
          <w:p w14:paraId="565E049F" w14:textId="19DBFB83" w:rsidR="000A0EB2" w:rsidRPr="000F05C8" w:rsidRDefault="000A0EB2" w:rsidP="00C02916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contextualSpacing/>
              <w:rPr>
                <w:sz w:val="17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3379" w14:textId="77777777" w:rsidR="000A0EB2" w:rsidRPr="000A0EB2" w:rsidRDefault="000A0EB2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line="232" w:lineRule="auto"/>
              <w:ind w:right="193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omawia znaczenie procesu trawienia</w:t>
            </w:r>
          </w:p>
          <w:p w14:paraId="0FBC7576" w14:textId="77777777" w:rsidR="000A0EB2" w:rsidRPr="000A0EB2" w:rsidRDefault="000A0EB2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line="232" w:lineRule="auto"/>
              <w:ind w:right="607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opisuje etapy trawienia pokarmów w poszczególnych odcinkach przewodu pokarmowego</w:t>
            </w:r>
          </w:p>
          <w:p w14:paraId="4BF2F4CD" w14:textId="77777777" w:rsidR="000A0EB2" w:rsidRPr="000A0EB2" w:rsidRDefault="000A0EB2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line="232" w:lineRule="auto"/>
              <w:ind w:right="73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analizuje miejsca wchłaniania strawionego pokarmu i wody</w:t>
            </w:r>
          </w:p>
          <w:p w14:paraId="71B2ED27" w14:textId="120AB1A1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4D1135" w:rsidRPr="000F05C8" w14:paraId="2FA4FA09" w14:textId="77777777" w:rsidTr="00A13F1D">
        <w:trPr>
          <w:gridAfter w:val="1"/>
          <w:wAfter w:w="10" w:type="dxa"/>
          <w:trHeight w:val="3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202D3B" w14:textId="77777777" w:rsidR="004D1135" w:rsidRPr="000F05C8" w:rsidRDefault="004D1135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1FD9" w14:textId="7FD131B2" w:rsidR="004D1135" w:rsidRPr="000F05C8" w:rsidRDefault="004D1135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CBDB" w14:textId="176C88B4" w:rsidR="004D1135" w:rsidRPr="000F05C8" w:rsidRDefault="004D1135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>
              <w:rPr>
                <w:sz w:val="17"/>
              </w:rPr>
              <w:t xml:space="preserve"> i higieny żywności</w:t>
            </w:r>
          </w:p>
          <w:p w14:paraId="1AF76C80" w14:textId="77777777" w:rsidR="004D1135" w:rsidRPr="000F05C8" w:rsidRDefault="004D1135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4D1135" w:rsidRPr="000F05C8" w:rsidRDefault="004D1135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E8CC544" w14:textId="77777777" w:rsidR="004D1135" w:rsidRPr="000F05C8" w:rsidRDefault="004D1135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C44D" w14:textId="5D13E866" w:rsidR="004D1135" w:rsidRPr="000F05C8" w:rsidRDefault="004D1135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grupy pokarmów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piramidzie zdrowego żywienia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4D1135" w:rsidRPr="000F05C8" w:rsidRDefault="004D1135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zależność diety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4D1135" w:rsidRPr="000F05C8" w:rsidRDefault="004D1135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układa jadłospis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zależności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4D1135" w:rsidRPr="000F05C8" w:rsidRDefault="004D1135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2A9C1198" w:rsidR="004D1135" w:rsidRPr="002860C4" w:rsidRDefault="004D1135" w:rsidP="00B74BA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4E09" w14:textId="77777777" w:rsidR="004D1135" w:rsidRPr="000F05C8" w:rsidRDefault="004D1135">
            <w:pPr>
              <w:pStyle w:val="TableParagraph"/>
              <w:numPr>
                <w:ilvl w:val="0"/>
                <w:numId w:val="125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4D1135" w:rsidRPr="002860C4" w:rsidRDefault="004D1135">
            <w:pPr>
              <w:pStyle w:val="TableParagraph"/>
              <w:numPr>
                <w:ilvl w:val="0"/>
                <w:numId w:val="125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4D1135" w:rsidRPr="000F05C8" w:rsidRDefault="004D1135">
            <w:pPr>
              <w:pStyle w:val="TableParagraph"/>
              <w:numPr>
                <w:ilvl w:val="0"/>
                <w:numId w:val="125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405BABD1" w:rsidR="004D1135" w:rsidRPr="000F05C8" w:rsidRDefault="004D1135">
            <w:pPr>
              <w:pStyle w:val="TableParagraph"/>
              <w:numPr>
                <w:ilvl w:val="0"/>
                <w:numId w:val="125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 raka jelita grubego</w:t>
            </w:r>
            <w:r>
              <w:rPr>
                <w:sz w:val="17"/>
              </w:rPr>
              <w:t xml:space="preserve"> oraz WZW A, WZW B i WZW C</w:t>
            </w:r>
          </w:p>
          <w:p w14:paraId="4F28EA69" w14:textId="17DB423A" w:rsidR="004D1135" w:rsidRPr="000F05C8" w:rsidRDefault="004D1135" w:rsidP="00B74BA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A338" w14:textId="1A87731C" w:rsidR="004D1135" w:rsidRPr="000F05C8" w:rsidRDefault="004D1135">
            <w:pPr>
              <w:pStyle w:val="TableParagraph"/>
              <w:numPr>
                <w:ilvl w:val="0"/>
                <w:numId w:val="124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4D1135" w:rsidRPr="000F05C8" w:rsidRDefault="004D1135">
            <w:pPr>
              <w:pStyle w:val="TableParagraph"/>
              <w:numPr>
                <w:ilvl w:val="0"/>
                <w:numId w:val="124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4D1135" w:rsidRPr="000F05C8" w:rsidRDefault="004D1135">
            <w:pPr>
              <w:pStyle w:val="TableParagraph"/>
              <w:numPr>
                <w:ilvl w:val="0"/>
                <w:numId w:val="124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>
              <w:rPr>
                <w:sz w:val="17"/>
              </w:rPr>
              <w:t>z</w:t>
            </w:r>
            <w:r w:rsidRPr="000F05C8">
              <w:rPr>
                <w:sz w:val="17"/>
              </w:rPr>
              <w:t>różnicowaną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dostosowaną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 dietę</w:t>
            </w:r>
          </w:p>
          <w:p w14:paraId="04203707" w14:textId="5188619E" w:rsidR="004D1135" w:rsidRPr="000F05C8" w:rsidRDefault="004D113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E75F0" w14:textId="77777777" w:rsidR="004D1135" w:rsidRPr="00B74BAC" w:rsidRDefault="004D1135">
            <w:pPr>
              <w:pStyle w:val="TableParagraph"/>
              <w:numPr>
                <w:ilvl w:val="0"/>
                <w:numId w:val="123"/>
              </w:numPr>
              <w:spacing w:before="61" w:line="235" w:lineRule="auto"/>
              <w:rPr>
                <w:sz w:val="17"/>
              </w:rPr>
            </w:pPr>
            <w:r w:rsidRPr="00B74BAC">
              <w:rPr>
                <w:sz w:val="17"/>
              </w:rPr>
              <w:t> prezentuje wystąpienie w dowolnej formie na temat chorób związanych z zaburzeniami łaknienia i przemiany materii</w:t>
            </w:r>
          </w:p>
          <w:p w14:paraId="5D1F5300" w14:textId="77777777" w:rsidR="004D1135" w:rsidRPr="00B74BAC" w:rsidRDefault="004D1135">
            <w:pPr>
              <w:pStyle w:val="TableParagraph"/>
              <w:numPr>
                <w:ilvl w:val="0"/>
                <w:numId w:val="123"/>
              </w:numPr>
              <w:spacing w:line="235" w:lineRule="auto"/>
              <w:ind w:right="79"/>
              <w:rPr>
                <w:sz w:val="17"/>
              </w:rPr>
            </w:pPr>
            <w:r w:rsidRPr="00B74BAC">
              <w:rPr>
                <w:sz w:val="17"/>
              </w:rPr>
              <w:t>uzasadnia konieczność badań przesiewowych w celu wykrywania wczesnych stadiów raka jelita grubego</w:t>
            </w:r>
          </w:p>
          <w:p w14:paraId="15C00689" w14:textId="77777777" w:rsidR="004D1135" w:rsidRPr="00B74BAC" w:rsidRDefault="004D1135">
            <w:pPr>
              <w:pStyle w:val="TableParagraph"/>
              <w:numPr>
                <w:ilvl w:val="0"/>
                <w:numId w:val="123"/>
              </w:numPr>
              <w:spacing w:line="235" w:lineRule="auto"/>
              <w:ind w:right="79"/>
              <w:rPr>
                <w:sz w:val="17"/>
              </w:rPr>
            </w:pPr>
            <w:r w:rsidRPr="00B74BAC">
              <w:rPr>
                <w:sz w:val="17"/>
              </w:rPr>
              <w:t>uzasadnia konieczność stosowania zróżnicowanej diety dostosowanej do potrzeb organizmu</w:t>
            </w:r>
          </w:p>
          <w:p w14:paraId="08869F96" w14:textId="02C77FF4" w:rsidR="004D1135" w:rsidRPr="000F05C8" w:rsidRDefault="004D1135">
            <w:pPr>
              <w:pStyle w:val="TableParagraph"/>
              <w:numPr>
                <w:ilvl w:val="0"/>
                <w:numId w:val="123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B74BAC">
              <w:rPr>
                <w:sz w:val="17"/>
              </w:rPr>
              <w:t>uzasadnia konieczność dbania o zęby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791"/>
        <w:gridCol w:w="2126"/>
        <w:gridCol w:w="2126"/>
        <w:gridCol w:w="2410"/>
        <w:gridCol w:w="2268"/>
        <w:gridCol w:w="2227"/>
      </w:tblGrid>
      <w:tr w:rsidR="007465BC" w:rsidRPr="000F05C8" w14:paraId="5A8A9A4C" w14:textId="77777777" w:rsidTr="00342C43">
        <w:trPr>
          <w:trHeight w:val="3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ACA48" w14:textId="77777777" w:rsidR="007465BC" w:rsidRPr="000F05C8" w:rsidRDefault="007465B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7465BC" w:rsidRPr="000F05C8" w:rsidRDefault="007465BC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D3572" w14:textId="77777777" w:rsidR="007465BC" w:rsidRPr="000F05C8" w:rsidRDefault="007465B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7465BC" w:rsidRPr="000F05C8" w:rsidRDefault="007465BC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2041CC" w14:textId="3D690B0A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91AA3" w14:textId="77777777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F8580" w14:textId="01D95FBE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178BD" w14:textId="77777777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E34C" w14:textId="7E2BB088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9DD014E" w14:textId="77777777" w:rsidTr="00342C43">
        <w:trPr>
          <w:trHeight w:val="29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42C43" w:rsidRPr="000F05C8" w14:paraId="08DE2AC4" w14:textId="77777777" w:rsidTr="00342C43">
        <w:trPr>
          <w:trHeight w:val="134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81FDD" w14:textId="42F58D48" w:rsidR="00342C43" w:rsidRPr="000F05C8" w:rsidRDefault="00342C43" w:rsidP="00342C43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B253E" w14:textId="18F4B5D4" w:rsidR="00342C43" w:rsidRPr="000F05C8" w:rsidRDefault="00342C43" w:rsidP="00342C4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620B210" w14:textId="12C66FB8" w:rsidR="00342C43" w:rsidRPr="000F05C8" w:rsidRDefault="00342C4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Pr="000F05C8">
              <w:rPr>
                <w:sz w:val="17"/>
              </w:rPr>
              <w:t xml:space="preserve"> krwi</w:t>
            </w:r>
          </w:p>
          <w:p w14:paraId="4F5BD0ED" w14:textId="77777777" w:rsidR="00342C43" w:rsidRPr="000F05C8" w:rsidRDefault="00342C4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61B89559" w:rsidR="00342C43" w:rsidRPr="000F05C8" w:rsidRDefault="00342C43" w:rsidP="00342C43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053CC13" w14:textId="77777777" w:rsidR="00342C43" w:rsidRPr="000F05C8" w:rsidRDefault="00342C4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342C43" w:rsidRPr="000F05C8" w:rsidRDefault="00342C4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342C43" w:rsidRPr="000F05C8" w:rsidRDefault="00342C43" w:rsidP="00342C4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12741280" w:rsidR="00342C43" w:rsidRPr="000F05C8" w:rsidRDefault="00342C43" w:rsidP="00342C43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34AA5D" w14:textId="77777777" w:rsidR="00342C43" w:rsidRPr="000F05C8" w:rsidRDefault="00342C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342C43" w:rsidRPr="000F05C8" w:rsidRDefault="00342C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342C43" w:rsidRPr="000F05C8" w:rsidRDefault="00342C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342C43" w:rsidRPr="000F05C8" w:rsidRDefault="00342C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09F67A84" w:rsidR="00342C43" w:rsidRPr="000F05C8" w:rsidRDefault="00342C43" w:rsidP="00342C43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57FCE5B" w14:textId="77777777" w:rsidR="00342C43" w:rsidRPr="000F05C8" w:rsidRDefault="00342C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342C43" w:rsidRPr="000F05C8" w:rsidRDefault="00342C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</w:tcPr>
          <w:p w14:paraId="596A80A9" w14:textId="77777777" w:rsidR="00342C43" w:rsidRDefault="00342C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>odczytuje i interpretuje  wyniki laboratoryjnego badania krwi</w:t>
            </w:r>
          </w:p>
          <w:p w14:paraId="682FB275" w14:textId="65D6C9EE" w:rsidR="00342C43" w:rsidRPr="000F05C8" w:rsidRDefault="00342C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>omawia zasady transfuzji krwi</w:t>
            </w:r>
          </w:p>
        </w:tc>
      </w:tr>
      <w:tr w:rsidR="00342C43" w:rsidRPr="000F05C8" w14:paraId="094D12EA" w14:textId="77777777" w:rsidTr="00342C43">
        <w:trPr>
          <w:trHeight w:val="1179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2B87BA4" w14:textId="77777777" w:rsidR="00342C43" w:rsidRPr="000F05C8" w:rsidRDefault="00342C43" w:rsidP="00342C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E1B6922" w14:textId="7A6BF29B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shd w:val="clear" w:color="auto" w:fill="auto"/>
          </w:tcPr>
          <w:p w14:paraId="0C9D2595" w14:textId="5D1AE85A" w:rsidR="00342C43" w:rsidRPr="000F05C8" w:rsidRDefault="00342C43" w:rsidP="00342C4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>
              <w:rPr>
                <w:sz w:val="17"/>
              </w:rPr>
              <w:t>ążenie krwi</w:t>
            </w:r>
          </w:p>
        </w:tc>
        <w:tc>
          <w:tcPr>
            <w:tcW w:w="2126" w:type="dxa"/>
            <w:shd w:val="clear" w:color="auto" w:fill="auto"/>
          </w:tcPr>
          <w:p w14:paraId="03B76BA5" w14:textId="77777777" w:rsidR="00342C43" w:rsidRPr="000F05C8" w:rsidRDefault="00342C4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342C43" w:rsidRPr="000F05C8" w:rsidRDefault="00342C4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 obieg krwi</w:t>
            </w:r>
          </w:p>
        </w:tc>
        <w:tc>
          <w:tcPr>
            <w:tcW w:w="2126" w:type="dxa"/>
            <w:shd w:val="clear" w:color="auto" w:fill="auto"/>
          </w:tcPr>
          <w:p w14:paraId="31FC1E7D" w14:textId="77777777" w:rsidR="00342C43" w:rsidRPr="000F05C8" w:rsidRDefault="00342C4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342C43" w:rsidRPr="000F05C8" w:rsidRDefault="00342C4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342C43" w:rsidRPr="000F05C8" w:rsidRDefault="00342C4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10" w:type="dxa"/>
            <w:shd w:val="clear" w:color="auto" w:fill="auto"/>
          </w:tcPr>
          <w:p w14:paraId="720739AF" w14:textId="3BC510E0" w:rsidR="00342C43" w:rsidRPr="000F05C8" w:rsidRDefault="00342C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342C43" w:rsidRPr="000F05C8" w:rsidRDefault="00342C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drogę krwi płynącej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342C43" w:rsidRPr="000F05C8" w:rsidRDefault="00342C43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342C43" w:rsidRPr="000F05C8" w:rsidRDefault="00342C43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27" w:type="dxa"/>
            <w:shd w:val="clear" w:color="auto" w:fill="auto"/>
          </w:tcPr>
          <w:p w14:paraId="7BDDDBFA" w14:textId="0DD72AFE" w:rsidR="00342C43" w:rsidRPr="000F05C8" w:rsidRDefault="00342C43">
            <w:pPr>
              <w:pStyle w:val="TableParagraph"/>
              <w:numPr>
                <w:ilvl w:val="0"/>
                <w:numId w:val="114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342C43" w:rsidRPr="000F05C8" w14:paraId="77CB150F" w14:textId="77777777" w:rsidTr="00342C43">
        <w:trPr>
          <w:trHeight w:val="1501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CDB4FAE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156A3" w14:textId="1413E1B3" w:rsidR="00342C43" w:rsidRPr="000F05C8" w:rsidRDefault="00342C43" w:rsidP="00342C4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0C56703" w14:textId="59C652F0" w:rsidR="00342C43" w:rsidRPr="000F05C8" w:rsidRDefault="00342C43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serca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342C43" w:rsidRPr="000F05C8" w:rsidRDefault="00342C43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60B9372C" w14:textId="77777777" w:rsidR="00342C43" w:rsidRDefault="00342C43">
            <w:pPr>
              <w:pStyle w:val="TableParagraph"/>
              <w:numPr>
                <w:ilvl w:val="0"/>
                <w:numId w:val="113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wyjaśnia, czym jest puls</w:t>
            </w:r>
          </w:p>
          <w:p w14:paraId="134B7CB7" w14:textId="0A00EE0E" w:rsidR="00342C43" w:rsidRPr="000F05C8" w:rsidRDefault="00342C43" w:rsidP="00342C43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1FC2F11" w14:textId="4E67A007" w:rsidR="00342C43" w:rsidRPr="000F05C8" w:rsidRDefault="00342C43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serca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naczynia krwionośnego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(ilustracji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6C36ECC3" w:rsidR="00342C43" w:rsidRPr="000F05C8" w:rsidRDefault="00342C43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7272F5">
              <w:rPr>
                <w:sz w:val="17"/>
              </w:rPr>
              <w:t>podaje prawidłową wartość pulsu i ciśnienia zdrowego człowieka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7C1BA9" w14:textId="77777777" w:rsidR="00342C43" w:rsidRPr="000F05C8" w:rsidRDefault="00342C43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342C43" w:rsidRPr="000F05C8" w:rsidRDefault="00342C43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342C43" w:rsidRPr="000F05C8" w:rsidRDefault="00342C43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342C43" w:rsidRPr="000F05C8" w:rsidRDefault="00342C43">
            <w:pPr>
              <w:pStyle w:val="TableParagraph"/>
              <w:numPr>
                <w:ilvl w:val="0"/>
                <w:numId w:val="111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87CA5B" w14:textId="3625AC39" w:rsidR="00342C43" w:rsidRPr="000F05C8" w:rsidRDefault="00342C43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zastawek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033A1294" w14:textId="2984C71B" w:rsidR="00342C43" w:rsidRPr="000F05C8" w:rsidRDefault="00342C43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</w:tcPr>
          <w:p w14:paraId="097A9DC4" w14:textId="77777777" w:rsidR="00342C43" w:rsidRDefault="00342C43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wykazujące wpływ wysiłku fizycznego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43F7662E" w14:textId="77777777" w:rsidR="00342C43" w:rsidRDefault="00342C43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2" w:lineRule="auto"/>
              <w:ind w:right="140"/>
              <w:contextualSpacing/>
              <w:rPr>
                <w:sz w:val="17"/>
              </w:rPr>
            </w:pPr>
            <w:r>
              <w:rPr>
                <w:sz w:val="17"/>
              </w:rPr>
              <w:t>porównuje wartości ciśnienia skurczowego i ciśnienia rozkurczowego krwi</w:t>
            </w:r>
          </w:p>
          <w:p w14:paraId="65E75C41" w14:textId="4C3AC9B9" w:rsidR="00342C43" w:rsidRPr="000F05C8" w:rsidRDefault="00342C43" w:rsidP="00342C4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342C43" w:rsidRPr="000F05C8" w14:paraId="2D861AFA" w14:textId="77777777" w:rsidTr="00342C43">
        <w:trPr>
          <w:trHeight w:val="16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FD159CF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D065D" w14:textId="05A6687D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9FD2B" w14:textId="77777777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23D39" w14:textId="77777777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3B568" w14:textId="5C0348B8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340CF" w14:textId="77777777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AB81" w14:textId="666B8513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C43" w:rsidRPr="000F05C8" w14:paraId="2EC4A23A" w14:textId="77777777" w:rsidTr="00342C43">
        <w:trPr>
          <w:trHeight w:val="170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4F3E36D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8938E" w14:textId="0659AA2F" w:rsidR="00342C43" w:rsidRPr="000F05C8" w:rsidRDefault="00342C43" w:rsidP="00342C4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7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5F188F3" w14:textId="77777777" w:rsidR="00342C43" w:rsidRPr="000F05C8" w:rsidRDefault="00342C43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342C43" w:rsidRPr="000F05C8" w:rsidRDefault="00342C43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B673F26" w14:textId="77777777" w:rsidR="00342C43" w:rsidRPr="000F05C8" w:rsidRDefault="00342C43">
            <w:pPr>
              <w:pStyle w:val="TableParagraph"/>
              <w:numPr>
                <w:ilvl w:val="0"/>
                <w:numId w:val="107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342C43" w:rsidRPr="000F05C8" w:rsidRDefault="00342C43">
            <w:pPr>
              <w:pStyle w:val="TableParagraph"/>
              <w:numPr>
                <w:ilvl w:val="0"/>
                <w:numId w:val="107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9742BF8" w14:textId="77777777" w:rsidR="00342C43" w:rsidRPr="000F05C8" w:rsidRDefault="00342C43">
            <w:pPr>
              <w:pStyle w:val="TableParagraph"/>
              <w:numPr>
                <w:ilvl w:val="0"/>
                <w:numId w:val="106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342C43" w:rsidRPr="000F05C8" w:rsidRDefault="00342C43">
            <w:pPr>
              <w:pStyle w:val="TableParagraph"/>
              <w:numPr>
                <w:ilvl w:val="0"/>
                <w:numId w:val="106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13D5CB54" w14:textId="230CDC0B" w:rsidR="00342C43" w:rsidRPr="000F05C8" w:rsidRDefault="00342C43">
            <w:pPr>
              <w:pStyle w:val="TableParagraph"/>
              <w:numPr>
                <w:ilvl w:val="0"/>
                <w:numId w:val="106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4C854DE" w14:textId="3C123676" w:rsidR="00342C43" w:rsidRPr="000F05C8" w:rsidRDefault="00342C43">
            <w:pPr>
              <w:pStyle w:val="TableParagraph"/>
              <w:numPr>
                <w:ilvl w:val="0"/>
                <w:numId w:val="105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342C43" w:rsidRPr="000F05C8" w:rsidRDefault="00342C43">
            <w:pPr>
              <w:pStyle w:val="TableParagraph"/>
              <w:numPr>
                <w:ilvl w:val="0"/>
                <w:numId w:val="105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</w:tcPr>
          <w:p w14:paraId="03AD69E8" w14:textId="2ACF3CC0" w:rsidR="00342C43" w:rsidRPr="000F05C8" w:rsidRDefault="00342C43">
            <w:pPr>
              <w:pStyle w:val="TableParagraph"/>
              <w:numPr>
                <w:ilvl w:val="0"/>
                <w:numId w:val="104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dowolnej formie materiały edukacyjne oświaty zdrowotnej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>
              <w:rPr>
                <w:sz w:val="17"/>
              </w:rPr>
              <w:t xml:space="preserve"> </w:t>
            </w:r>
            <w:r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342C43" w:rsidRPr="000F05C8" w14:paraId="24D5456E" w14:textId="77777777" w:rsidTr="00342C43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9066B5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2F0E3B1C" w14:textId="77777777" w:rsidR="00342C43" w:rsidRDefault="00342C43" w:rsidP="00342C4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Pr="000F05C8">
              <w:rPr>
                <w:sz w:val="17"/>
              </w:rPr>
              <w:t>. Układ limfatyczny</w:t>
            </w:r>
          </w:p>
          <w:p w14:paraId="66C10D36" w14:textId="6CF4951E" w:rsidR="00342C43" w:rsidRPr="000F05C8" w:rsidRDefault="00342C43" w:rsidP="00342C4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(Układ odpornościowy)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342C43" w:rsidRPr="000F05C8" w:rsidRDefault="00342C43">
            <w:pPr>
              <w:pStyle w:val="TableParagraph"/>
              <w:numPr>
                <w:ilvl w:val="0"/>
                <w:numId w:val="103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0C06733" w:rsidR="00342C43" w:rsidRPr="000F05C8" w:rsidRDefault="00342C43">
            <w:pPr>
              <w:pStyle w:val="TableParagraph"/>
              <w:numPr>
                <w:ilvl w:val="0"/>
                <w:numId w:val="103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narządy układu limfatycznego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342C43" w:rsidRPr="000F05C8" w:rsidRDefault="00342C43">
            <w:pPr>
              <w:pStyle w:val="TableParagraph"/>
              <w:numPr>
                <w:ilvl w:val="0"/>
                <w:numId w:val="102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342C43" w:rsidRPr="000F05C8" w:rsidRDefault="00342C43">
            <w:pPr>
              <w:pStyle w:val="TableParagraph"/>
              <w:numPr>
                <w:ilvl w:val="0"/>
                <w:numId w:val="102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10" w:type="dxa"/>
            <w:tcBorders>
              <w:bottom w:val="single" w:sz="6" w:space="0" w:color="BCBEC0"/>
            </w:tcBorders>
            <w:shd w:val="clear" w:color="auto" w:fill="auto"/>
          </w:tcPr>
          <w:p w14:paraId="6E237A51" w14:textId="77777777" w:rsidR="00342C43" w:rsidRDefault="00342C43">
            <w:pPr>
              <w:pStyle w:val="TableParagraph"/>
              <w:numPr>
                <w:ilvl w:val="0"/>
                <w:numId w:val="101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36EC16A7" w14:textId="478633B0" w:rsidR="00342C43" w:rsidRPr="000F05C8" w:rsidRDefault="00342C43">
            <w:pPr>
              <w:pStyle w:val="TableParagraph"/>
              <w:numPr>
                <w:ilvl w:val="0"/>
                <w:numId w:val="101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E267DC">
              <w:rPr>
                <w:sz w:val="17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88F26C" w14:textId="77777777" w:rsidR="00342C43" w:rsidRDefault="00342C43">
            <w:pPr>
              <w:pStyle w:val="TableParagraph"/>
              <w:numPr>
                <w:ilvl w:val="0"/>
                <w:numId w:val="100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1A2DDB70" w14:textId="1171C91B" w:rsidR="00342C43" w:rsidRPr="00E267DC" w:rsidRDefault="00342C43">
            <w:pPr>
              <w:pStyle w:val="TableParagraph"/>
              <w:numPr>
                <w:ilvl w:val="0"/>
                <w:numId w:val="100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porównuje układ limfatyczny z układem krwionośnym</w:t>
            </w:r>
          </w:p>
        </w:tc>
        <w:tc>
          <w:tcPr>
            <w:tcW w:w="2227" w:type="dxa"/>
            <w:tcBorders>
              <w:bottom w:val="single" w:sz="6" w:space="0" w:color="BCBEC0"/>
            </w:tcBorders>
            <w:shd w:val="clear" w:color="auto" w:fill="auto"/>
          </w:tcPr>
          <w:p w14:paraId="62E21575" w14:textId="77777777" w:rsidR="00342C43" w:rsidRDefault="00342C43">
            <w:pPr>
              <w:pStyle w:val="TableParagraph"/>
              <w:numPr>
                <w:ilvl w:val="0"/>
                <w:numId w:val="100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wykazuje, że układy krwionośny i limfatyczny stanowią integralną całość</w:t>
            </w:r>
          </w:p>
          <w:p w14:paraId="6C481833" w14:textId="165E0824" w:rsidR="00342C43" w:rsidRPr="000F05C8" w:rsidRDefault="00342C43">
            <w:pPr>
              <w:pStyle w:val="TableParagraph"/>
              <w:numPr>
                <w:ilvl w:val="0"/>
                <w:numId w:val="100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wyjaśnia mechanizm powstawania chłonki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772"/>
        <w:gridCol w:w="2257"/>
        <w:gridCol w:w="2258"/>
        <w:gridCol w:w="2258"/>
        <w:gridCol w:w="2258"/>
        <w:gridCol w:w="2261"/>
      </w:tblGrid>
      <w:tr w:rsidR="00342C43" w:rsidRPr="000F05C8" w14:paraId="57864A88" w14:textId="77777777" w:rsidTr="00342C43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AC6B4" w14:textId="77777777" w:rsidR="00342C43" w:rsidRPr="000F05C8" w:rsidRDefault="00342C43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342C43" w:rsidRPr="000F05C8" w:rsidRDefault="00342C43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E9C9B" w14:textId="77777777" w:rsidR="00342C43" w:rsidRPr="000F05C8" w:rsidRDefault="00342C43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342C43" w:rsidRPr="000F05C8" w:rsidRDefault="00342C43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555F1" w14:textId="0CFA6EC7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ED219" w14:textId="77777777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ED0DC" w14:textId="7E786D14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F8893" w14:textId="77777777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968C" w14:textId="3F43BE39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6399CE67" w14:textId="77777777" w:rsidTr="00ED18AC">
        <w:trPr>
          <w:trHeight w:val="3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42C43" w:rsidRPr="000F05C8" w14:paraId="452AFA9A" w14:textId="77777777" w:rsidTr="00ED18AC">
        <w:trPr>
          <w:trHeight w:val="11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CBAF9BE" w14:textId="37B56481" w:rsidR="00342C43" w:rsidRPr="000F05C8" w:rsidRDefault="00342C43" w:rsidP="00342C43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E4859" w14:textId="1EA26818" w:rsidR="00342C43" w:rsidRPr="000F05C8" w:rsidRDefault="00342C43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14:paraId="1811D3E6" w14:textId="77777777" w:rsidR="00342C43" w:rsidRPr="000F05C8" w:rsidRDefault="00342C43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3EAD7E3A" w:rsidR="00342C43" w:rsidRPr="000F05C8" w:rsidRDefault="00342C43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53A72">
              <w:rPr>
                <w:sz w:val="17"/>
              </w:rPr>
              <w:t>wyjaśnia  rolę szczepionki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14:paraId="789A4017" w14:textId="10906D9F" w:rsidR="00342C43" w:rsidRPr="000F05C8" w:rsidRDefault="00342C43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</w:t>
            </w:r>
            <w:r>
              <w:rPr>
                <w:sz w:val="17"/>
              </w:rPr>
              <w:t>wrodzoną i nabytą</w:t>
            </w:r>
          </w:p>
          <w:p w14:paraId="6441CCA6" w14:textId="77777777" w:rsidR="00342C43" w:rsidRDefault="00342C43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14:paraId="332A6C49" w14:textId="566B0F96" w:rsidR="00342C43" w:rsidRPr="000F05C8" w:rsidRDefault="00342C43" w:rsidP="00FC019D">
            <w:pPr>
              <w:pStyle w:val="TableParagraph"/>
              <w:tabs>
                <w:tab w:val="left" w:pos="222"/>
              </w:tabs>
              <w:spacing w:line="202" w:lineRule="exact"/>
              <w:ind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i surowicę </w:t>
            </w:r>
            <w:r w:rsidRPr="000F05C8">
              <w:rPr>
                <w:sz w:val="17"/>
              </w:rPr>
              <w:t>jako czynniki odpowiadające za odporność nabytą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14:paraId="7D88EC35" w14:textId="77777777" w:rsidR="00342C43" w:rsidRPr="000F05C8" w:rsidRDefault="00342C43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342C43" w:rsidRPr="000F05C8" w:rsidRDefault="00342C43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FDB2ED4" w14:textId="77777777" w:rsidR="00342C43" w:rsidRDefault="00342C43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  <w:p w14:paraId="44C21B57" w14:textId="7BB6AC73" w:rsidR="00ED18AC" w:rsidRPr="000F05C8" w:rsidRDefault="00ED18AC" w:rsidP="00ED18AC">
            <w:pPr>
              <w:pStyle w:val="TableParagraph"/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14:paraId="3D4251EB" w14:textId="77777777" w:rsidR="00342C43" w:rsidRPr="000F05C8" w:rsidRDefault="00342C4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304BE90E" w:rsidR="00342C43" w:rsidRPr="00C95654" w:rsidRDefault="00342C4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3" w:line="232" w:lineRule="auto"/>
              <w:ind w:right="739"/>
              <w:rPr>
                <w:sz w:val="17"/>
              </w:rPr>
            </w:pPr>
            <w:r>
              <w:rPr>
                <w:sz w:val="17"/>
              </w:rPr>
              <w:t>uzasadnia konieczność stosowania obowiązkowych szczepień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</w:tcPr>
          <w:p w14:paraId="4D2B9BB2" w14:textId="5052E874" w:rsidR="00342C43" w:rsidRPr="000F05C8" w:rsidRDefault="00342C4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08EBBAD4" w:rsidR="00342C43" w:rsidRPr="000F05C8" w:rsidRDefault="00342C4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  <w:r>
              <w:rPr>
                <w:sz w:val="17"/>
              </w:rPr>
              <w:t xml:space="preserve"> – podaje wskazania do ich zastosowania</w:t>
            </w:r>
          </w:p>
        </w:tc>
      </w:tr>
      <w:tr w:rsidR="00342C43" w:rsidRPr="000F05C8" w14:paraId="25840256" w14:textId="77777777" w:rsidTr="00ED18AC">
        <w:trPr>
          <w:trHeight w:val="12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0F28AE" w14:textId="77777777" w:rsidR="00342C43" w:rsidRDefault="00ED18AC" w:rsidP="00ED18AC">
            <w:pPr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  <w:p w14:paraId="1CDCC93A" w14:textId="44DD760A" w:rsidR="00ED18AC" w:rsidRPr="000F05C8" w:rsidRDefault="00ED18AC" w:rsidP="00ED18AC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14:paraId="5D208365" w14:textId="17AC82EF" w:rsidR="00342C43" w:rsidRPr="000F05C8" w:rsidRDefault="00342C43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57" w:type="dxa"/>
            <w:shd w:val="clear" w:color="auto" w:fill="auto"/>
          </w:tcPr>
          <w:p w14:paraId="435DA4EA" w14:textId="77777777" w:rsidR="00342C43" w:rsidRPr="000F05C8" w:rsidRDefault="00342C4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342C43" w:rsidRPr="000F05C8" w:rsidRDefault="00342C4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58" w:type="dxa"/>
            <w:shd w:val="clear" w:color="auto" w:fill="auto"/>
          </w:tcPr>
          <w:p w14:paraId="7A80C149" w14:textId="77777777" w:rsidR="00342C43" w:rsidRPr="000F05C8" w:rsidRDefault="00342C4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342C43" w:rsidRPr="000F05C8" w:rsidRDefault="00342C4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E08EFF6" w14:textId="77777777" w:rsidR="00342C43" w:rsidRDefault="00342C4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  <w:p w14:paraId="41E09EA6" w14:textId="77777777" w:rsidR="00ED18AC" w:rsidRDefault="00ED18AC" w:rsidP="00ED18AC">
            <w:pPr>
              <w:pStyle w:val="TableParagraph"/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</w:p>
          <w:p w14:paraId="3CDB8648" w14:textId="77777777" w:rsidR="00ED18AC" w:rsidRPr="000F05C8" w:rsidRDefault="00ED18AC" w:rsidP="00ED18AC">
            <w:pPr>
              <w:pStyle w:val="TableParagraph"/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</w:p>
        </w:tc>
        <w:tc>
          <w:tcPr>
            <w:tcW w:w="2258" w:type="dxa"/>
            <w:shd w:val="clear" w:color="auto" w:fill="auto"/>
          </w:tcPr>
          <w:p w14:paraId="49DDCE74" w14:textId="2390C365" w:rsidR="00342C43" w:rsidRPr="000F05C8" w:rsidRDefault="00342C43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342C43" w:rsidRPr="000F05C8" w:rsidRDefault="00342C43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>
              <w:rPr>
                <w:sz w:val="17"/>
              </w:rPr>
              <w:t>zakażeń HIV</w:t>
            </w:r>
          </w:p>
        </w:tc>
        <w:tc>
          <w:tcPr>
            <w:tcW w:w="2258" w:type="dxa"/>
            <w:shd w:val="clear" w:color="auto" w:fill="auto"/>
          </w:tcPr>
          <w:p w14:paraId="65DEA853" w14:textId="5027C7AA" w:rsidR="00342C43" w:rsidRPr="000F05C8" w:rsidRDefault="00342C43">
            <w:pPr>
              <w:pStyle w:val="TableParagraph"/>
              <w:numPr>
                <w:ilvl w:val="0"/>
                <w:numId w:val="91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451D23B8" w:rsidR="00342C43" w:rsidRPr="00C95654" w:rsidRDefault="00342C43">
            <w:pPr>
              <w:pStyle w:val="TableParagraph"/>
              <w:numPr>
                <w:ilvl w:val="0"/>
                <w:numId w:val="91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1" w:type="dxa"/>
            <w:shd w:val="clear" w:color="auto" w:fill="auto"/>
          </w:tcPr>
          <w:p w14:paraId="44011DEF" w14:textId="77777777" w:rsidR="00342C43" w:rsidRDefault="00342C43">
            <w:pPr>
              <w:pStyle w:val="TableParagraph"/>
              <w:numPr>
                <w:ilvl w:val="0"/>
                <w:numId w:val="90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transplantację narządów po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  <w:p w14:paraId="6E7BFC1E" w14:textId="4F7922B9" w:rsidR="00342C43" w:rsidRPr="000F05C8" w:rsidRDefault="00342C43">
            <w:pPr>
              <w:pStyle w:val="TableParagraph"/>
              <w:numPr>
                <w:ilvl w:val="0"/>
                <w:numId w:val="90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ED064D">
              <w:rPr>
                <w:sz w:val="17"/>
              </w:rPr>
              <w:t>ocenia wyrażanie zgody na transplantację narządów po śmierci</w:t>
            </w:r>
          </w:p>
        </w:tc>
      </w:tr>
      <w:tr w:rsidR="00E52C26" w:rsidRPr="000F05C8" w14:paraId="2EE0D39B" w14:textId="77777777" w:rsidTr="00ED18AC">
        <w:trPr>
          <w:trHeight w:val="144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AF0D0D3" w14:textId="2258F3C9" w:rsidR="00C85752" w:rsidRPr="000F05C8" w:rsidRDefault="00C85752" w:rsidP="00ED18AC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57" w:type="dxa"/>
            <w:shd w:val="clear" w:color="auto" w:fill="auto"/>
          </w:tcPr>
          <w:p w14:paraId="40EF0728" w14:textId="77777777" w:rsidR="00C85752" w:rsidRPr="000F05C8" w:rsidRDefault="00E52C26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58" w:type="dxa"/>
            <w:shd w:val="clear" w:color="auto" w:fill="auto"/>
          </w:tcPr>
          <w:p w14:paraId="6B8FF186" w14:textId="77777777" w:rsidR="00C85752" w:rsidRPr="000F05C8" w:rsidRDefault="00E52C26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58" w:type="dxa"/>
            <w:shd w:val="clear" w:color="auto" w:fill="auto"/>
          </w:tcPr>
          <w:p w14:paraId="4B156837" w14:textId="012F3978"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58" w:type="dxa"/>
            <w:shd w:val="clear" w:color="auto" w:fill="auto"/>
          </w:tcPr>
          <w:p w14:paraId="6C355433" w14:textId="56604C50"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308D38A1" w14:textId="77777777" w:rsidR="00ED064D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  <w:p w14:paraId="44674A5A" w14:textId="5BF2974C" w:rsidR="00C95654" w:rsidRPr="00C95654" w:rsidRDefault="00C95654" w:rsidP="00C95654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contextualSpacing/>
              <w:rPr>
                <w:sz w:val="17"/>
              </w:rPr>
            </w:pPr>
          </w:p>
        </w:tc>
        <w:tc>
          <w:tcPr>
            <w:tcW w:w="2261" w:type="dxa"/>
            <w:shd w:val="clear" w:color="auto" w:fill="auto"/>
          </w:tcPr>
          <w:p w14:paraId="499C298D" w14:textId="43054ECB"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D18AC">
        <w:trPr>
          <w:trHeight w:val="3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2B229" w14:textId="498D264F" w:rsidR="00C85752" w:rsidRPr="000F05C8" w:rsidRDefault="00ED18AC" w:rsidP="00ED18AC">
            <w:pPr>
              <w:contextualSpacing/>
              <w:jc w:val="center"/>
              <w:rPr>
                <w:sz w:val="2"/>
                <w:szCs w:val="2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57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37EDDCE" w14:textId="5C428F8F" w:rsidR="0026118C" w:rsidRPr="000F05C8" w:rsidRDefault="0026118C" w:rsidP="00C95654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2345FA53" w14:textId="42B2B4A1" w:rsidR="0026118C" w:rsidRPr="000F05C8" w:rsidRDefault="00631ED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14FB75E" w14:textId="6F2B19AD" w:rsidR="0026118C" w:rsidRPr="000F05C8" w:rsidRDefault="0026118C" w:rsidP="00C95654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C0C256C" w14:textId="4CF7A1D3" w:rsidR="00C85752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4C1267C7" w14:textId="03A437E1"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62862B6E" w14:textId="593D01E0"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1" w:type="dxa"/>
            <w:tcBorders>
              <w:bottom w:val="single" w:sz="6" w:space="0" w:color="BCBEC0"/>
            </w:tcBorders>
            <w:shd w:val="clear" w:color="auto" w:fill="auto"/>
          </w:tcPr>
          <w:p w14:paraId="3AD81C3C" w14:textId="4A9C234E" w:rsidR="00C95654" w:rsidRPr="00C95654" w:rsidRDefault="00C95654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2" w:lineRule="auto"/>
              <w:ind w:right="355"/>
              <w:contextualSpacing/>
              <w:rPr>
                <w:sz w:val="17"/>
              </w:rPr>
            </w:pPr>
            <w:r>
              <w:rPr>
                <w:sz w:val="17"/>
              </w:rPr>
              <w:t>definiuje mitochondrium jako miejsce oddychania komórkowego</w:t>
            </w:r>
          </w:p>
          <w:p w14:paraId="2653A1F3" w14:textId="147DD81A" w:rsidR="00892A40" w:rsidRDefault="00892A40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D18AC" w:rsidRPr="000F05C8" w14:paraId="5B952089" w14:textId="77777777" w:rsidTr="0063410E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CB12B" w14:textId="77777777" w:rsidR="00ED18AC" w:rsidRPr="000F05C8" w:rsidRDefault="00ED18A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ED18AC" w:rsidRPr="000F05C8" w:rsidRDefault="00ED18AC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DC80E" w14:textId="77777777" w:rsidR="00ED18AC" w:rsidRPr="000F05C8" w:rsidRDefault="00ED18A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ED18AC" w:rsidRPr="000F05C8" w:rsidRDefault="00ED18AC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C83E93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56CC9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B3DA1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7FE76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8D51" w14:textId="1784EEC2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FF53A1A" w14:textId="77777777" w:rsidTr="0063410E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63410E">
        <w:trPr>
          <w:trHeight w:val="2160"/>
        </w:trPr>
        <w:tc>
          <w:tcPr>
            <w:tcW w:w="624" w:type="dxa"/>
            <w:tcBorders>
              <w:top w:val="single" w:sz="4" w:space="0" w:color="auto"/>
              <w:left w:val="single" w:sz="6" w:space="0" w:color="BCBEC0"/>
              <w:bottom w:val="single" w:sz="4" w:space="0" w:color="auto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38EA34C" w14:textId="77777777" w:rsidR="00892A40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9C8FFF5" w14:textId="2C49207D" w:rsidR="00892A40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DBECD9" w14:textId="11F589CA" w:rsidR="00892A40" w:rsidRPr="000F05C8" w:rsidRDefault="00945398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opisuje</w:t>
            </w:r>
            <w:r w:rsidR="00892A40" w:rsidRPr="000F05C8">
              <w:rPr>
                <w:sz w:val="17"/>
              </w:rPr>
              <w:t xml:space="preserve"> objawy wybranych chorób układu oddechowego</w:t>
            </w:r>
          </w:p>
          <w:p w14:paraId="361A2F6D" w14:textId="252FCEB8" w:rsidR="00892A40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1103136D" w14:textId="24BFD050" w:rsidR="00C85752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C5EE21E" w14:textId="6DA75DAF" w:rsidR="00892A40" w:rsidRPr="000F05C8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A7AD606" w14:textId="51940D0B" w:rsidR="00892A40" w:rsidRDefault="00892A40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452F7E44" w14:textId="77777777" w:rsidR="00945398" w:rsidRDefault="00945398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61" w:line="232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>wykazuje  zależności między skażeniem pyłowym  środowiska a zachorowalnością na  choroby układu oddechowego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63410E" w:rsidRPr="000F05C8" w14:paraId="62513EFD" w14:textId="77777777" w:rsidTr="0063410E">
        <w:trPr>
          <w:trHeight w:val="31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73C2ECA" w14:textId="77777777" w:rsidR="0063410E" w:rsidRPr="000F05C8" w:rsidRDefault="0063410E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63410E" w:rsidRPr="000F05C8" w:rsidRDefault="0063410E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2A4E7C7E" w14:textId="2BCB14B9" w:rsidR="0063410E" w:rsidRPr="000F05C8" w:rsidRDefault="0063410E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63410E" w:rsidRPr="000F05C8" w:rsidRDefault="0063410E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63410E" w:rsidRPr="000F05C8" w:rsidRDefault="0063410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63410E" w:rsidRPr="000F05C8" w:rsidRDefault="0063410E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63410E" w:rsidRPr="000F05C8" w:rsidRDefault="0063410E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63410E" w:rsidRPr="000F05C8" w:rsidRDefault="0063410E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wydalanie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63410E" w:rsidRPr="000F05C8" w:rsidRDefault="0063410E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63410E" w:rsidRPr="000F05C8" w:rsidRDefault="0063410E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0579EB0C" w:rsidR="0063410E" w:rsidRPr="000F05C8" w:rsidRDefault="0063410E" w:rsidP="00BA559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5D37E6BF" w14:textId="77777777" w:rsidR="0063410E" w:rsidRDefault="0063410E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2" w:lineRule="auto"/>
              <w:ind w:right="684"/>
              <w:contextualSpacing/>
              <w:rPr>
                <w:sz w:val="17"/>
              </w:rPr>
            </w:pPr>
            <w:r>
              <w:rPr>
                <w:sz w:val="17"/>
              </w:rPr>
              <w:t>omawia rolę układu wydalniczego w prawidłowym funkcjonowaniu całego organizmu</w:t>
            </w:r>
          </w:p>
          <w:p w14:paraId="10CA1D29" w14:textId="449C0727" w:rsidR="0063410E" w:rsidRPr="000F05C8" w:rsidRDefault="0063410E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>
              <w:rPr>
                <w:sz w:val="17"/>
              </w:rPr>
              <w:t>opisuje sposoby wydalania mocznika i CO</w:t>
            </w:r>
            <w:r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63410E" w:rsidRPr="000F05C8" w:rsidRDefault="0063410E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4E7D4CDC" w14:textId="77777777" w:rsidR="0063410E" w:rsidRDefault="0063410E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61" w:line="232" w:lineRule="auto"/>
              <w:ind w:right="128"/>
              <w:contextualSpacing/>
              <w:rPr>
                <w:sz w:val="17"/>
              </w:rPr>
            </w:pPr>
            <w:r>
              <w:rPr>
                <w:sz w:val="17"/>
              </w:rPr>
              <w:t>rozpoznaje na modelu lub materiale świeżym warstwy budujące nerkę</w:t>
            </w:r>
          </w:p>
          <w:p w14:paraId="05D1F283" w14:textId="218034FB" w:rsidR="0063410E" w:rsidRPr="000F05C8" w:rsidRDefault="0063410E" w:rsidP="00BA559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63410E" w:rsidRPr="000F05C8" w14:paraId="27B74BE2" w14:textId="77777777" w:rsidTr="0063410E">
        <w:trPr>
          <w:trHeight w:val="31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1F8A66" w14:textId="77777777" w:rsidR="0063410E" w:rsidRPr="000F05C8" w:rsidRDefault="0063410E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050D50F6" w14:textId="1DA2E3CE" w:rsidR="0063410E" w:rsidRPr="000F05C8" w:rsidRDefault="0063410E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25. Higiena i 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3BDD9854" w14:textId="77777777" w:rsidR="0063410E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6AE7A20A" w14:textId="072AEC8E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275063"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6369B742" w14:textId="77777777" w:rsidR="0063410E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53404E12" w14:textId="22D1BDC3" w:rsidR="0063410E" w:rsidRPr="000F05C8" w:rsidRDefault="0063410E" w:rsidP="00304A79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63410E" w:rsidRPr="000F05C8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196478A2" w14:textId="77777777" w:rsidR="0063410E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6024620C" w14:textId="77777777" w:rsidR="0063410E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  <w:tab w:val="left" w:pos="1423"/>
              </w:tabs>
              <w:spacing w:line="232" w:lineRule="auto"/>
              <w:ind w:right="136"/>
              <w:contextualSpacing/>
              <w:rPr>
                <w:sz w:val="17"/>
              </w:rPr>
            </w:pPr>
            <w:r>
              <w:rPr>
                <w:sz w:val="17"/>
              </w:rPr>
              <w:t>omawia na ilustracji przebieg dializy</w:t>
            </w:r>
          </w:p>
          <w:p w14:paraId="6ED240A5" w14:textId="14734BD5" w:rsidR="0063410E" w:rsidRDefault="0063410E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  wynikach badań odchylenia od normy – stwierdza stan zagrożenia zdrowia </w:t>
            </w:r>
          </w:p>
          <w:p w14:paraId="492EE2CE" w14:textId="7519E3F5" w:rsidR="0063410E" w:rsidRPr="000F05C8" w:rsidRDefault="0063410E" w:rsidP="00304A79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63410E" w:rsidRDefault="0063410E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1A5834E" w14:textId="77777777" w:rsidR="0063410E" w:rsidRPr="000F05C8" w:rsidRDefault="0063410E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63410E" w:rsidRPr="000F05C8" w:rsidRDefault="0063410E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3410E" w:rsidRPr="000F05C8" w14:paraId="6513A61E" w14:textId="77777777" w:rsidTr="0063410E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73454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63410E" w:rsidRPr="000F05C8" w:rsidRDefault="0063410E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7CB49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63410E" w:rsidRPr="000F05C8" w:rsidRDefault="0063410E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1EBA9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AA5EE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C9F1D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0D48F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8A84" w14:textId="40CBBDEC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238BB727" w14:textId="77777777" w:rsidTr="0063410E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63410E">
        <w:trPr>
          <w:trHeight w:val="2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CAB2681" w14:textId="676942EB" w:rsidR="00C85752" w:rsidRPr="000F05C8" w:rsidRDefault="00E52C26" w:rsidP="0063410E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8FE0C" w14:textId="3B0AE437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</w:t>
            </w:r>
            <w:r w:rsidR="0056680D">
              <w:rPr>
                <w:sz w:val="17"/>
              </w:rPr>
              <w:t xml:space="preserve">Układ dokrewny. </w:t>
            </w:r>
            <w:r w:rsidRPr="000F05C8">
              <w:rPr>
                <w:sz w:val="17"/>
              </w:rPr>
              <w:t>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946F8DC" w14:textId="77777777"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2BE1DD96" w:rsidR="00C85752" w:rsidRPr="000F05C8" w:rsidRDefault="00C85752" w:rsidP="0056680D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EDB6355" w14:textId="77777777"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E49A535" w14:textId="77777777" w:rsidR="0056680D" w:rsidRDefault="0056680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wskazuje na ilustracji położenie gruczołów dokrewnych</w:t>
            </w:r>
          </w:p>
          <w:p w14:paraId="48BC2788" w14:textId="77777777" w:rsidR="0056680D" w:rsidRPr="000F05C8" w:rsidRDefault="0056680D" w:rsidP="0056680D">
            <w:pPr>
              <w:pStyle w:val="TableParagraph"/>
              <w:tabs>
                <w:tab w:val="left" w:pos="222"/>
              </w:tabs>
              <w:spacing w:line="202" w:lineRule="exact"/>
              <w:ind w:firstLine="0"/>
              <w:contextualSpacing/>
              <w:rPr>
                <w:sz w:val="17"/>
              </w:rPr>
            </w:pP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588EDEC" w14:textId="77777777"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994A74C" w14:textId="77777777"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16D1F8" w14:textId="52A7F419" w:rsidR="0056680D" w:rsidRPr="0056680D" w:rsidRDefault="0056680D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61" w:line="232" w:lineRule="auto"/>
              <w:ind w:right="348"/>
              <w:contextualSpacing/>
              <w:rPr>
                <w:sz w:val="17"/>
              </w:rPr>
            </w:pPr>
            <w:r>
              <w:rPr>
                <w:sz w:val="17"/>
              </w:rPr>
              <w:t>przedstawia biologiczną rolę hormonu wzrostu, tyroksyny, insuliny, adrenaliny, testosteronu, estrogenów</w:t>
            </w:r>
          </w:p>
          <w:p w14:paraId="4FD03254" w14:textId="47175B4F"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63410E">
        <w:trPr>
          <w:trHeight w:val="11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63410E">
        <w:trPr>
          <w:trHeight w:val="28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3410E" w:rsidRPr="000F05C8" w14:paraId="1A02BD23" w14:textId="77777777" w:rsidTr="0063410E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F1851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63410E" w:rsidRPr="000F05C8" w:rsidRDefault="0063410E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26E7B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63410E" w:rsidRPr="000F05C8" w:rsidRDefault="0063410E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04ACD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2749D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07237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A9740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8DD" w14:textId="3E68D2EB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2321D6FE" w14:textId="77777777" w:rsidTr="0063410E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63410E">
        <w:trPr>
          <w:trHeight w:val="16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19F82F7" w14:textId="278BABD1" w:rsidR="00C85752" w:rsidRPr="000F05C8" w:rsidRDefault="00E52C26" w:rsidP="0063410E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7510FBA" w14:textId="284C802C"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05608ED" w14:textId="3784B36D"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FA122A4" w14:textId="77777777"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8A50D4" w14:textId="12604BC1"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6895265" w14:textId="045B5B8C"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63410E">
        <w:trPr>
          <w:trHeight w:val="20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4E827C61" w14:textId="73628C62"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1B7E9657" w14:textId="77777777" w:rsidR="0056680D" w:rsidRDefault="0056680D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2" w:lineRule="auto"/>
              <w:ind w:right="546"/>
              <w:contextualSpacing/>
              <w:rPr>
                <w:sz w:val="17"/>
              </w:rPr>
            </w:pPr>
            <w:r>
              <w:rPr>
                <w:sz w:val="17"/>
              </w:rPr>
              <w:t>na podstawie rysunku wyjaśnia mechanizm odruchu kolanowego</w:t>
            </w:r>
          </w:p>
          <w:p w14:paraId="625A35FC" w14:textId="77777777" w:rsidR="0056680D" w:rsidRDefault="0056680D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20" w:lineRule="auto"/>
              <w:ind w:right="611"/>
              <w:contextualSpacing/>
              <w:rPr>
                <w:sz w:val="17"/>
              </w:rPr>
            </w:pPr>
            <w:r>
              <w:rPr>
                <w:sz w:val="17"/>
              </w:rPr>
              <w:t>charakteryzuje odruchy warunkowe i bezwarunkowe</w:t>
            </w:r>
          </w:p>
          <w:p w14:paraId="0201EBF6" w14:textId="73BFADE1" w:rsidR="00C85752" w:rsidRPr="000F05C8" w:rsidRDefault="00C85752" w:rsidP="0056680D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987DA00" w14:textId="77777777" w:rsidR="0056680D" w:rsidRDefault="0056680D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0" w:line="232" w:lineRule="auto"/>
              <w:ind w:right="143"/>
              <w:contextualSpacing/>
              <w:rPr>
                <w:sz w:val="17"/>
              </w:rPr>
            </w:pPr>
            <w:r>
              <w:rPr>
                <w:sz w:val="17"/>
              </w:rPr>
              <w:t>przedstawia rolę odruchów warunkowych w procesie uczenia się</w:t>
            </w:r>
          </w:p>
          <w:p w14:paraId="41F5F827" w14:textId="7E50B6F5" w:rsidR="00C85752" w:rsidRPr="000F05C8" w:rsidRDefault="00C85752" w:rsidP="0056680D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07F0A711" w14:textId="77777777" w:rsidTr="0063410E">
        <w:trPr>
          <w:trHeight w:val="24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6E593408" w:rsidR="00E662E6" w:rsidRPr="00E662E6" w:rsidRDefault="00E662E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494F857" w14:textId="6F7BB4D6" w:rsidR="00E662E6" w:rsidRPr="000F05C8" w:rsidRDefault="00E662E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3B8AFE04" w14:textId="77777777" w:rsidR="0056680D" w:rsidRDefault="0056680D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line="232" w:lineRule="auto"/>
              <w:ind w:right="132"/>
              <w:contextualSpacing/>
              <w:rPr>
                <w:sz w:val="17"/>
              </w:rPr>
            </w:pPr>
            <w:r>
              <w:rPr>
                <w:sz w:val="17"/>
              </w:rPr>
              <w:t>omawia skutki działania alkoholu na funkcjonowanie organizmu</w:t>
            </w:r>
          </w:p>
          <w:p w14:paraId="4B73ABF4" w14:textId="00C5B3AF" w:rsidR="00C85752" w:rsidRPr="000F05C8" w:rsidRDefault="00C85752" w:rsidP="0056680D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69C09088" w14:textId="77777777" w:rsidR="0056680D" w:rsidRDefault="0056680D">
            <w:pPr>
              <w:pStyle w:val="TableParagraph"/>
              <w:numPr>
                <w:ilvl w:val="0"/>
                <w:numId w:val="46"/>
              </w:numPr>
              <w:tabs>
                <w:tab w:val="left" w:pos="221"/>
              </w:tabs>
              <w:spacing w:line="232" w:lineRule="auto"/>
              <w:ind w:right="169"/>
              <w:contextualSpacing/>
              <w:rPr>
                <w:sz w:val="17"/>
              </w:rPr>
            </w:pPr>
            <w:r>
              <w:rPr>
                <w:sz w:val="17"/>
              </w:rPr>
              <w:t>wskazuje alternatywne zajęcia pomagające uniknąć uzależnień</w:t>
            </w:r>
          </w:p>
          <w:p w14:paraId="1B759750" w14:textId="77777777" w:rsidR="0056680D" w:rsidRDefault="0056680D">
            <w:pPr>
              <w:pStyle w:val="TableParagraph"/>
              <w:numPr>
                <w:ilvl w:val="0"/>
                <w:numId w:val="46"/>
              </w:numPr>
              <w:tabs>
                <w:tab w:val="left" w:pos="221"/>
              </w:tabs>
              <w:spacing w:before="61" w:line="232" w:lineRule="auto"/>
              <w:ind w:right="533"/>
              <w:contextualSpacing/>
              <w:rPr>
                <w:sz w:val="17"/>
              </w:rPr>
            </w:pPr>
            <w:r>
              <w:rPr>
                <w:sz w:val="17"/>
              </w:rPr>
              <w:t>ocenia wpływ palenia tytoniu na zdrowie</w:t>
            </w:r>
          </w:p>
          <w:p w14:paraId="2F987C98" w14:textId="0181C072" w:rsidR="00E662E6" w:rsidRPr="000F05C8" w:rsidRDefault="00E662E6" w:rsidP="0056680D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13AFD" w:rsidRPr="000F05C8" w14:paraId="197DCE72" w14:textId="77777777" w:rsidTr="00B13AFD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DC544" w14:textId="77777777" w:rsidR="00B13AFD" w:rsidRPr="000F05C8" w:rsidRDefault="00B13AFD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B13AFD" w:rsidRPr="000F05C8" w:rsidRDefault="00B13AFD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E5FE7" w14:textId="77777777" w:rsidR="00B13AFD" w:rsidRPr="000F05C8" w:rsidRDefault="00B13AFD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B13AFD" w:rsidRPr="000F05C8" w:rsidRDefault="00B13AFD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BD62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50EC7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4A849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8B0A5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BC5A" w14:textId="25715C6E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26291E68" w14:textId="77777777" w:rsidTr="00B13AFD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B13AFD">
        <w:trPr>
          <w:trHeight w:val="20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B13AFD">
            <w:pPr>
              <w:pStyle w:val="TableParagraph"/>
              <w:ind w:left="170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5AC8D2C" w14:textId="77777777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2B864F06" w14:textId="26E225B3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7E05723" w14:textId="77777777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5A9254E5" w14:textId="25B38054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C50334" w14:textId="77777777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45FA494" w14:textId="77777777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B0ED863" w14:textId="77777777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371EC7F" w14:textId="38C84E95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B13AFD">
        <w:trPr>
          <w:trHeight w:val="20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55CC4525" w14:textId="77777777" w:rsidR="003C5A5B" w:rsidRDefault="003C5A5B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  <w:p w14:paraId="68DF4B9F" w14:textId="50F1C692" w:rsidR="000E4FF0" w:rsidRPr="000F05C8" w:rsidRDefault="000E4FF0" w:rsidP="000E4FF0">
            <w:pPr>
              <w:pStyle w:val="TableParagraph"/>
              <w:tabs>
                <w:tab w:val="left" w:pos="222"/>
              </w:tabs>
              <w:spacing w:line="235" w:lineRule="auto"/>
              <w:ind w:left="0" w:right="11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B13AFD">
        <w:trPr>
          <w:trHeight w:val="200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479E3295" w14:textId="77777777" w:rsidR="003C5A5B" w:rsidRPr="000F05C8" w:rsidRDefault="003C5A5B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AB05B74" w14:textId="77777777" w:rsidR="003C5A5B" w:rsidRDefault="003C5A5B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5CCFBBFC" w14:textId="77777777" w:rsidR="00524F85" w:rsidRDefault="00524F8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2" w:line="232" w:lineRule="auto"/>
              <w:ind w:right="196"/>
              <w:contextualSpacing/>
              <w:rPr>
                <w:sz w:val="17"/>
              </w:rPr>
            </w:pPr>
            <w:r>
              <w:rPr>
                <w:sz w:val="17"/>
              </w:rPr>
              <w:t>definiuje hałas jako czynnik powodujący głuchotę</w:t>
            </w:r>
          </w:p>
          <w:p w14:paraId="304E5306" w14:textId="77777777" w:rsidR="00524F85" w:rsidRPr="000F05C8" w:rsidRDefault="00524F85" w:rsidP="00524F85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A97E80C" w14:textId="4AE66E5B" w:rsidR="003C5A5B" w:rsidRPr="000F05C8" w:rsidRDefault="003C5A5B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B13AFD">
        <w:trPr>
          <w:trHeight w:val="26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0FC2514D" w14:textId="6A1AF902" w:rsidR="003C5A5B" w:rsidRPr="000F05C8" w:rsidRDefault="003C5A5B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DE9104B" w14:textId="20995CF2" w:rsidR="003C5A5B" w:rsidRPr="000F05C8" w:rsidRDefault="003C5A5B" w:rsidP="000F3D4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60AD55E2" w14:textId="77777777" w:rsidR="000F3D44" w:rsidRDefault="000F3D44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32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występowania komórek </w:t>
            </w:r>
          </w:p>
          <w:p w14:paraId="74C4987D" w14:textId="77777777" w:rsidR="000F3D44" w:rsidRDefault="000F3D44" w:rsidP="000F3D44">
            <w:pPr>
              <w:pStyle w:val="TableParagraph"/>
              <w:tabs>
                <w:tab w:val="left" w:pos="221"/>
              </w:tabs>
              <w:spacing w:line="232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węchowych</w:t>
            </w:r>
          </w:p>
          <w:p w14:paraId="351AE800" w14:textId="77777777" w:rsidR="000F3D44" w:rsidRDefault="000F3D44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32" w:lineRule="auto"/>
              <w:ind w:right="108"/>
              <w:contextualSpacing/>
              <w:rPr>
                <w:sz w:val="17"/>
              </w:rPr>
            </w:pPr>
            <w:r>
              <w:rPr>
                <w:sz w:val="17"/>
              </w:rPr>
              <w:t>wymienia bodźce odbierane przez receptory skóry</w:t>
            </w:r>
          </w:p>
          <w:p w14:paraId="14A406D0" w14:textId="6A3725AD" w:rsidR="003C5A5B" w:rsidRPr="000F05C8" w:rsidRDefault="003C5A5B" w:rsidP="000F3D4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CB9E404" w14:textId="77777777" w:rsidR="000F3D44" w:rsidRDefault="000F3D44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2" w:lineRule="auto"/>
              <w:ind w:right="117"/>
              <w:contextualSpacing/>
              <w:rPr>
                <w:sz w:val="17"/>
              </w:rPr>
            </w:pPr>
            <w:r>
              <w:rPr>
                <w:sz w:val="17"/>
              </w:rPr>
              <w:t>przedstawia rolę zmysłów powonienia, smaku i dotyku</w:t>
            </w:r>
          </w:p>
          <w:p w14:paraId="1C3757BB" w14:textId="77777777" w:rsidR="005757D5" w:rsidRDefault="000F3D44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rolę węchu </w:t>
            </w:r>
          </w:p>
          <w:p w14:paraId="439FB232" w14:textId="47803328" w:rsidR="003C5A5B" w:rsidRPr="000F05C8" w:rsidRDefault="000F3D44" w:rsidP="005757D5">
            <w:pPr>
              <w:pStyle w:val="TableParagraph"/>
              <w:tabs>
                <w:tab w:val="left" w:pos="221"/>
              </w:tabs>
              <w:spacing w:line="235" w:lineRule="auto"/>
              <w:ind w:left="220" w:right="299" w:firstLine="0"/>
              <w:contextualSpacing/>
              <w:rPr>
                <w:sz w:val="17"/>
              </w:rPr>
            </w:pPr>
            <w:r>
              <w:rPr>
                <w:sz w:val="17"/>
              </w:rPr>
              <w:t>w ocenie pokarmów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2959D714" w:rsidR="003C5A5B" w:rsidRPr="000F05C8" w:rsidRDefault="003C5A5B" w:rsidP="000F3D4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4C737C1" w14:textId="77777777" w:rsidR="000F3D44" w:rsidRDefault="000F3D44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3D44">
              <w:rPr>
                <w:sz w:val="17"/>
              </w:rPr>
              <w:t xml:space="preserve">wskazuje na przykładach współzależności smaku </w:t>
            </w:r>
          </w:p>
          <w:p w14:paraId="193F63D3" w14:textId="581E12E1" w:rsidR="003C5A5B" w:rsidRPr="000F05C8" w:rsidRDefault="000F3D44" w:rsidP="000E4FF0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99" w:firstLine="0"/>
              <w:contextualSpacing/>
              <w:rPr>
                <w:sz w:val="17"/>
              </w:rPr>
            </w:pPr>
            <w:r w:rsidRPr="000F3D44">
              <w:rPr>
                <w:sz w:val="17"/>
              </w:rPr>
              <w:t>i węchu</w:t>
            </w:r>
          </w:p>
        </w:tc>
      </w:tr>
      <w:tr w:rsidR="003C5A5B" w:rsidRPr="000F05C8" w14:paraId="1F563F09" w14:textId="77777777" w:rsidTr="00B13AFD">
        <w:trPr>
          <w:trHeight w:val="2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0F2FD25D" w14:textId="07CD8F61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</w:t>
            </w:r>
            <w:r w:rsidR="001844C4">
              <w:rPr>
                <w:sz w:val="17"/>
              </w:rPr>
              <w:t xml:space="preserve">Rozmnażanie i rozwój. </w:t>
            </w:r>
            <w:r w:rsidRPr="000F05C8">
              <w:rPr>
                <w:sz w:val="17"/>
              </w:rPr>
              <w:t xml:space="preserve">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4023ABA" w:rsidR="003C5A5B" w:rsidRPr="000F05C8" w:rsidRDefault="003C5A5B" w:rsidP="001844C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63CB8A3F" w14:textId="77777777" w:rsidR="003C5A5B" w:rsidRPr="000F05C8" w:rsidRDefault="003C5A5B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07BDEC90" w14:textId="7C0C425C" w:rsidR="001844C4" w:rsidRPr="001844C4" w:rsidRDefault="001844C4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2" w:lineRule="auto"/>
              <w:ind w:right="251"/>
              <w:contextualSpacing/>
              <w:rPr>
                <w:sz w:val="17"/>
              </w:rPr>
            </w:pPr>
            <w:r>
              <w:rPr>
                <w:sz w:val="17"/>
              </w:rPr>
              <w:t>charakteryzuje pierwszo-, drugo- i trzeciorzędowe męskie  cechy płciowe</w:t>
            </w:r>
          </w:p>
          <w:p w14:paraId="1E79FE04" w14:textId="77777777" w:rsidR="003C5A5B" w:rsidRDefault="003C5A5B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128382C2" w14:textId="549F3565" w:rsidR="001844C4" w:rsidRPr="000F05C8" w:rsidRDefault="001844C4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1844C4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B13AFD">
        <w:trPr>
          <w:trHeight w:val="220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D90523D" w:rsidR="003C5A5B" w:rsidRPr="000F05C8" w:rsidRDefault="003C5A5B" w:rsidP="001844C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B13AFD">
        <w:trPr>
          <w:trHeight w:val="22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13AFD" w:rsidRPr="000F05C8" w14:paraId="614A86BD" w14:textId="77777777" w:rsidTr="00B13AFD">
        <w:trPr>
          <w:trHeight w:val="5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86A3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68DEBD7" w14:textId="10BE6463" w:rsidR="00B13AFD" w:rsidRPr="000F05C8" w:rsidRDefault="00B13AFD" w:rsidP="00B13AFD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D5BAB" w14:textId="77777777" w:rsidR="00B13AFD" w:rsidRPr="000F05C8" w:rsidRDefault="00B13AFD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B13AFD" w:rsidRPr="000F05C8" w:rsidRDefault="00B13AFD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355451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06E62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796F8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77B1E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6BEE" w14:textId="0244F345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345A84CD" w14:textId="77777777" w:rsidTr="00B13AFD">
        <w:trPr>
          <w:trHeight w:val="5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B13AFD">
        <w:trPr>
          <w:trHeight w:val="2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CE3C0A0" w14:textId="4C6FC083" w:rsidR="001844C4" w:rsidRDefault="001844C4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wymienia etapy </w:t>
            </w:r>
            <w:proofErr w:type="spellStart"/>
            <w:r>
              <w:rPr>
                <w:sz w:val="17"/>
              </w:rPr>
              <w:t>przedurodzeniowe</w:t>
            </w:r>
            <w:proofErr w:type="spellEnd"/>
            <w:r>
              <w:rPr>
                <w:sz w:val="17"/>
              </w:rPr>
              <w:t xml:space="preserve"> - zygota, zarodek, płód  </w:t>
            </w:r>
          </w:p>
          <w:p w14:paraId="7861AD96" w14:textId="763938CE" w:rsidR="001844C4" w:rsidRDefault="001844C4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</w:rPr>
            </w:pPr>
            <w:r>
              <w:rPr>
                <w:sz w:val="17"/>
              </w:rPr>
              <w:t>nazywa  błony płodowe</w:t>
            </w:r>
          </w:p>
          <w:p w14:paraId="564D503F" w14:textId="77777777" w:rsidR="001844C4" w:rsidRDefault="001844C4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32" w:lineRule="auto"/>
              <w:ind w:right="457"/>
              <w:contextualSpacing/>
              <w:rPr>
                <w:sz w:val="17"/>
              </w:rPr>
            </w:pPr>
            <w:r>
              <w:rPr>
                <w:sz w:val="17"/>
              </w:rPr>
              <w:t>podaje długość trwania rozwoju płodowego</w:t>
            </w:r>
          </w:p>
          <w:p w14:paraId="2CC80E82" w14:textId="4C72D860" w:rsidR="00C85752" w:rsidRPr="000F05C8" w:rsidRDefault="00C85752" w:rsidP="001844C4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1E15112" w14:textId="5E5756F2"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20CA188" w14:textId="77777777"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3A30DA8" w14:textId="77777777" w:rsidR="001844C4" w:rsidRDefault="001844C4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2" w:lineRule="auto"/>
              <w:ind w:right="145"/>
              <w:contextualSpacing/>
              <w:rPr>
                <w:sz w:val="17"/>
              </w:rPr>
            </w:pPr>
            <w:r>
              <w:rPr>
                <w:sz w:val="17"/>
              </w:rPr>
              <w:t>charakteryzuje funkcje błon płodowych</w:t>
            </w:r>
          </w:p>
          <w:p w14:paraId="114FB323" w14:textId="77777777" w:rsidR="001844C4" w:rsidRDefault="001844C4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2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>omawia okres rozwoju płodowego</w:t>
            </w:r>
          </w:p>
          <w:p w14:paraId="3997F5AB" w14:textId="77777777" w:rsidR="001844C4" w:rsidRDefault="001844C4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2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przyczyny zmian zachodzących w organizmie kobiety podczas ciąży</w:t>
            </w:r>
          </w:p>
          <w:p w14:paraId="589ADB36" w14:textId="15B8848E" w:rsidR="00C85752" w:rsidRPr="000F05C8" w:rsidRDefault="001844C4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7D88A0C" w14:textId="77777777"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F4C3B2B" w14:textId="77777777" w:rsidR="00C85752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  <w:p w14:paraId="645A3FD6" w14:textId="16974D31" w:rsidR="001844C4" w:rsidRPr="000F05C8" w:rsidRDefault="001844C4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1844C4">
              <w:rPr>
                <w:sz w:val="17"/>
              </w:rPr>
              <w:t>wskazuje   zasady higieny zalecane kobietom w ciąży</w:t>
            </w:r>
          </w:p>
        </w:tc>
      </w:tr>
      <w:tr w:rsidR="00E52C26" w:rsidRPr="000F05C8" w14:paraId="7CA31679" w14:textId="77777777" w:rsidTr="00B13AFD">
        <w:trPr>
          <w:trHeight w:val="27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36757316" w:rsidR="00C85752" w:rsidRPr="000F05C8" w:rsidRDefault="001844C4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716"/>
        <w:gridCol w:w="2186"/>
        <w:gridCol w:w="2186"/>
        <w:gridCol w:w="2186"/>
        <w:gridCol w:w="2186"/>
        <w:gridCol w:w="2187"/>
      </w:tblGrid>
      <w:tr w:rsidR="00B13AFD" w:rsidRPr="000F05C8" w14:paraId="069420AE" w14:textId="77777777" w:rsidTr="00B13AFD">
        <w:trPr>
          <w:trHeight w:val="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60DB7" w14:textId="77777777" w:rsidR="00B13AFD" w:rsidRPr="000F05C8" w:rsidRDefault="00B13AFD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B13AFD" w:rsidRPr="000F05C8" w:rsidRDefault="00B13AFD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6D01C" w14:textId="77777777" w:rsidR="00B13AFD" w:rsidRPr="000F05C8" w:rsidRDefault="00B13AFD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B13AFD" w:rsidRPr="000F05C8" w:rsidRDefault="00B13AFD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AB1F4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98F2C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5640EF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5E246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0EB5" w14:textId="4D351C4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5A0B9F4" w14:textId="77777777" w:rsidTr="00B13AFD">
        <w:trPr>
          <w:trHeight w:val="2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B13AFD">
        <w:trPr>
          <w:trHeight w:val="2399"/>
        </w:trPr>
        <w:tc>
          <w:tcPr>
            <w:tcW w:w="601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52E73458" w14:textId="77777777"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1EA14F86" w14:textId="51B98139" w:rsidR="00C85752" w:rsidRPr="000F05C8" w:rsidRDefault="00C85752" w:rsidP="001027BE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6B689F63" w14:textId="48698CC8"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1F8FDE9C" w14:textId="77777777" w:rsidR="001027BE" w:rsidRDefault="001027BE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2" w:lineRule="auto"/>
              <w:ind w:right="258"/>
              <w:contextualSpacing/>
              <w:rPr>
                <w:sz w:val="17"/>
              </w:rPr>
            </w:pPr>
            <w:r>
              <w:rPr>
                <w:sz w:val="17"/>
              </w:rPr>
              <w:t>przedstawia podstawowe zasady profilaktyki chorób przenoszonych drogą płciową</w:t>
            </w:r>
          </w:p>
          <w:p w14:paraId="318BC700" w14:textId="73585A5F" w:rsidR="00C85752" w:rsidRPr="00AE7ED3" w:rsidRDefault="00C85752" w:rsidP="001027BE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5A5E0DE9" w14:textId="77777777"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4077FAAD" w14:textId="6E533E7E" w:rsidR="00C85752" w:rsidRPr="00AE7ED3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</w:tcPr>
          <w:p w14:paraId="6B09A980" w14:textId="74894607" w:rsidR="00C85752" w:rsidRPr="000F05C8" w:rsidRDefault="00E52C2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8C49D2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B13AFD">
        <w:trPr>
          <w:trHeight w:val="2827"/>
        </w:trPr>
        <w:tc>
          <w:tcPr>
            <w:tcW w:w="60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16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52F785EF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A608BD">
              <w:rPr>
                <w:sz w:val="17"/>
              </w:rPr>
              <w:t xml:space="preserve"> Homeostaza.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187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25E9B" w:rsidRPr="000F05C8" w14:paraId="3D4444D6" w14:textId="77777777" w:rsidTr="00125E9B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EE164" w14:textId="77777777" w:rsidR="00125E9B" w:rsidRPr="000F05C8" w:rsidRDefault="00125E9B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125E9B" w:rsidRPr="000F05C8" w:rsidRDefault="00125E9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4D6615" w14:textId="77777777" w:rsidR="00125E9B" w:rsidRPr="000F05C8" w:rsidRDefault="00125E9B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125E9B" w:rsidRPr="000F05C8" w:rsidRDefault="00125E9B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23393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197F9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FF1D1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CA7E8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863" w14:textId="42BA4552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65758F5C" w14:textId="77777777" w:rsidTr="00125E9B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125E9B">
        <w:trPr>
          <w:trHeight w:val="5720"/>
        </w:trPr>
        <w:tc>
          <w:tcPr>
            <w:tcW w:w="624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3CFC3F3" w14:textId="1349869A"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685AAF02" w14:textId="7CDA00FB" w:rsidR="00C85752" w:rsidRPr="000F05C8" w:rsidRDefault="00C85752" w:rsidP="00A608BD">
            <w:pPr>
              <w:pStyle w:val="TableParagraph"/>
              <w:tabs>
                <w:tab w:val="left" w:pos="222"/>
              </w:tabs>
              <w:spacing w:before="1" w:line="235" w:lineRule="auto"/>
              <w:ind w:right="26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9F8E16D" w14:textId="2F38B345"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2218F0C" w14:textId="402998CA"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5D8FE6E0" w14:textId="6008C28E"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37A255" w14:textId="77777777" w:rsidR="00A608BD" w:rsidRDefault="00A608BD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2" w:lineRule="auto"/>
              <w:ind w:right="58"/>
              <w:rPr>
                <w:sz w:val="17"/>
              </w:rPr>
            </w:pPr>
            <w:r>
              <w:rPr>
                <w:sz w:val="17"/>
              </w:rPr>
              <w:t>wskazuje na co należy zwrócić uwagę czytając  ulotki dołączane do ogólnodostępnych leków</w:t>
            </w:r>
          </w:p>
          <w:p w14:paraId="155B9643" w14:textId="77777777" w:rsidR="00A608BD" w:rsidRDefault="00A608BD" w:rsidP="00A608BD">
            <w:pPr>
              <w:pStyle w:val="TableParagraph"/>
              <w:tabs>
                <w:tab w:val="left" w:pos="222"/>
              </w:tabs>
              <w:spacing w:line="232" w:lineRule="auto"/>
              <w:ind w:right="137" w:firstLine="0"/>
              <w:contextualSpacing/>
              <w:rPr>
                <w:sz w:val="17"/>
              </w:rPr>
            </w:pPr>
          </w:p>
          <w:p w14:paraId="2B7B0635" w14:textId="1FB4C007" w:rsidR="00C85752" w:rsidRPr="000F05C8" w:rsidRDefault="00C85752" w:rsidP="00A608B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9A9DD85" w14:textId="277FE85C"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411F07F7" w14:textId="77777777" w:rsidR="00C85752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043B6C8C" w14:textId="7CCD5AE8" w:rsidR="00A608BD" w:rsidRPr="000F05C8" w:rsidRDefault="00A608BD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A608BD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462BCFA" w14:textId="77777777" w:rsidR="00C85752" w:rsidRDefault="00E52C26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4BAA079E" w14:textId="77777777" w:rsidR="00A608BD" w:rsidRDefault="00A608BD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" w:line="232" w:lineRule="auto"/>
              <w:ind w:right="542"/>
              <w:contextualSpacing/>
              <w:rPr>
                <w:sz w:val="17"/>
              </w:rPr>
            </w:pPr>
            <w:r>
              <w:rPr>
                <w:sz w:val="17"/>
              </w:rPr>
              <w:t>dowodzi, że stres jest przyczyną chorób cywilizacyjnych</w:t>
            </w:r>
          </w:p>
          <w:p w14:paraId="3CDB27EA" w14:textId="1AD32009" w:rsidR="00A608BD" w:rsidRPr="000F05C8" w:rsidRDefault="00A608BD" w:rsidP="00A608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1C96" w14:textId="77777777" w:rsidR="006A2DE4" w:rsidRDefault="006A2DE4" w:rsidP="00C54269">
      <w:r>
        <w:separator/>
      </w:r>
    </w:p>
  </w:endnote>
  <w:endnote w:type="continuationSeparator" w:id="0">
    <w:p w14:paraId="7A9D2EAD" w14:textId="77777777" w:rsidR="006A2DE4" w:rsidRDefault="006A2DE4" w:rsidP="00C5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6ECBF" w14:textId="461EFC24" w:rsidR="00C54269" w:rsidRDefault="00C54269">
    <w:pPr>
      <w:pStyle w:val="Stopka"/>
    </w:pPr>
    <w:r>
      <w:t xml:space="preserve">           </w:t>
    </w:r>
    <w:r>
      <w:rPr>
        <w:noProof/>
      </w:rPr>
      <w:drawing>
        <wp:inline distT="0" distB="0" distL="0" distR="0" wp14:anchorId="1927CA8C" wp14:editId="66E85759">
          <wp:extent cx="2713990" cy="333375"/>
          <wp:effectExtent l="0" t="0" r="0" b="9525"/>
          <wp:docPr id="308460348" name="Obraz 2" descr="Logo wydawnictwa Nowa Era z niebiesko zielonym napisem Nowa Era z umieszczonym obok adresem strony internetowej wydawnict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60348" name="Obraz 2" descr="Logo wydawnictwa Nowa Era z niebiesko zielonym napisem Nowa Era z umieszczonym obok adresem strony internetowej wydawnictw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4BBE" w14:textId="77777777" w:rsidR="006A2DE4" w:rsidRDefault="006A2DE4" w:rsidP="00C54269">
      <w:r>
        <w:separator/>
      </w:r>
    </w:p>
  </w:footnote>
  <w:footnote w:type="continuationSeparator" w:id="0">
    <w:p w14:paraId="7C0EDD36" w14:textId="77777777" w:rsidR="006A2DE4" w:rsidRDefault="006A2DE4" w:rsidP="00C5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7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2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4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5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7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4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5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94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0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0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1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0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5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1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251811134">
    <w:abstractNumId w:val="115"/>
  </w:num>
  <w:num w:numId="2" w16cid:durableId="450629765">
    <w:abstractNumId w:val="140"/>
  </w:num>
  <w:num w:numId="3" w16cid:durableId="2113820836">
    <w:abstractNumId w:val="4"/>
  </w:num>
  <w:num w:numId="4" w16cid:durableId="195625564">
    <w:abstractNumId w:val="116"/>
  </w:num>
  <w:num w:numId="5" w16cid:durableId="878474937">
    <w:abstractNumId w:val="81"/>
  </w:num>
  <w:num w:numId="6" w16cid:durableId="901404304">
    <w:abstractNumId w:val="114"/>
  </w:num>
  <w:num w:numId="7" w16cid:durableId="1731883081">
    <w:abstractNumId w:val="31"/>
  </w:num>
  <w:num w:numId="8" w16cid:durableId="222914708">
    <w:abstractNumId w:val="86"/>
  </w:num>
  <w:num w:numId="9" w16cid:durableId="344745582">
    <w:abstractNumId w:val="18"/>
  </w:num>
  <w:num w:numId="10" w16cid:durableId="132060468">
    <w:abstractNumId w:val="43"/>
  </w:num>
  <w:num w:numId="11" w16cid:durableId="297882445">
    <w:abstractNumId w:val="105"/>
  </w:num>
  <w:num w:numId="12" w16cid:durableId="1872304582">
    <w:abstractNumId w:val="17"/>
  </w:num>
  <w:num w:numId="13" w16cid:durableId="904342220">
    <w:abstractNumId w:val="63"/>
  </w:num>
  <w:num w:numId="14" w16cid:durableId="2043358243">
    <w:abstractNumId w:val="107"/>
  </w:num>
  <w:num w:numId="15" w16cid:durableId="990252163">
    <w:abstractNumId w:val="148"/>
  </w:num>
  <w:num w:numId="16" w16cid:durableId="218899741">
    <w:abstractNumId w:val="93"/>
  </w:num>
  <w:num w:numId="17" w16cid:durableId="137310433">
    <w:abstractNumId w:val="122"/>
  </w:num>
  <w:num w:numId="18" w16cid:durableId="1742022847">
    <w:abstractNumId w:val="142"/>
  </w:num>
  <w:num w:numId="19" w16cid:durableId="934558359">
    <w:abstractNumId w:val="143"/>
  </w:num>
  <w:num w:numId="20" w16cid:durableId="79524990">
    <w:abstractNumId w:val="99"/>
  </w:num>
  <w:num w:numId="21" w16cid:durableId="612782023">
    <w:abstractNumId w:val="145"/>
  </w:num>
  <w:num w:numId="22" w16cid:durableId="695082224">
    <w:abstractNumId w:val="24"/>
  </w:num>
  <w:num w:numId="23" w16cid:durableId="1859198854">
    <w:abstractNumId w:val="125"/>
  </w:num>
  <w:num w:numId="24" w16cid:durableId="1641766422">
    <w:abstractNumId w:val="135"/>
  </w:num>
  <w:num w:numId="25" w16cid:durableId="1087310316">
    <w:abstractNumId w:val="30"/>
  </w:num>
  <w:num w:numId="26" w16cid:durableId="1518539154">
    <w:abstractNumId w:val="10"/>
  </w:num>
  <w:num w:numId="27" w16cid:durableId="428087153">
    <w:abstractNumId w:val="11"/>
  </w:num>
  <w:num w:numId="28" w16cid:durableId="1758793646">
    <w:abstractNumId w:val="68"/>
  </w:num>
  <w:num w:numId="29" w16cid:durableId="1762292994">
    <w:abstractNumId w:val="57"/>
  </w:num>
  <w:num w:numId="30" w16cid:durableId="627205860">
    <w:abstractNumId w:val="55"/>
  </w:num>
  <w:num w:numId="31" w16cid:durableId="299188140">
    <w:abstractNumId w:val="69"/>
  </w:num>
  <w:num w:numId="32" w16cid:durableId="1615210265">
    <w:abstractNumId w:val="27"/>
  </w:num>
  <w:num w:numId="33" w16cid:durableId="1147429743">
    <w:abstractNumId w:val="150"/>
  </w:num>
  <w:num w:numId="34" w16cid:durableId="485051861">
    <w:abstractNumId w:val="102"/>
  </w:num>
  <w:num w:numId="35" w16cid:durableId="538782339">
    <w:abstractNumId w:val="40"/>
  </w:num>
  <w:num w:numId="36" w16cid:durableId="124085740">
    <w:abstractNumId w:val="89"/>
  </w:num>
  <w:num w:numId="37" w16cid:durableId="1938436942">
    <w:abstractNumId w:val="28"/>
  </w:num>
  <w:num w:numId="38" w16cid:durableId="1833983887">
    <w:abstractNumId w:val="136"/>
  </w:num>
  <w:num w:numId="39" w16cid:durableId="152991878">
    <w:abstractNumId w:val="94"/>
  </w:num>
  <w:num w:numId="40" w16cid:durableId="154104587">
    <w:abstractNumId w:val="46"/>
  </w:num>
  <w:num w:numId="41" w16cid:durableId="1595941696">
    <w:abstractNumId w:val="15"/>
  </w:num>
  <w:num w:numId="42" w16cid:durableId="1667858135">
    <w:abstractNumId w:val="2"/>
  </w:num>
  <w:num w:numId="43" w16cid:durableId="27682480">
    <w:abstractNumId w:val="95"/>
  </w:num>
  <w:num w:numId="44" w16cid:durableId="1425876511">
    <w:abstractNumId w:val="131"/>
  </w:num>
  <w:num w:numId="45" w16cid:durableId="1713724286">
    <w:abstractNumId w:val="50"/>
  </w:num>
  <w:num w:numId="46" w16cid:durableId="1933120241">
    <w:abstractNumId w:val="134"/>
  </w:num>
  <w:num w:numId="47" w16cid:durableId="1500776181">
    <w:abstractNumId w:val="48"/>
  </w:num>
  <w:num w:numId="48" w16cid:durableId="909116934">
    <w:abstractNumId w:val="82"/>
  </w:num>
  <w:num w:numId="49" w16cid:durableId="311563526">
    <w:abstractNumId w:val="22"/>
  </w:num>
  <w:num w:numId="50" w16cid:durableId="50082666">
    <w:abstractNumId w:val="42"/>
  </w:num>
  <w:num w:numId="51" w16cid:durableId="490147434">
    <w:abstractNumId w:val="1"/>
  </w:num>
  <w:num w:numId="52" w16cid:durableId="801315327">
    <w:abstractNumId w:val="101"/>
  </w:num>
  <w:num w:numId="53" w16cid:durableId="404764001">
    <w:abstractNumId w:val="83"/>
  </w:num>
  <w:num w:numId="54" w16cid:durableId="1980838615">
    <w:abstractNumId w:val="29"/>
  </w:num>
  <w:num w:numId="55" w16cid:durableId="515728476">
    <w:abstractNumId w:val="92"/>
  </w:num>
  <w:num w:numId="56" w16cid:durableId="808015454">
    <w:abstractNumId w:val="41"/>
  </w:num>
  <w:num w:numId="57" w16cid:durableId="337778140">
    <w:abstractNumId w:val="158"/>
  </w:num>
  <w:num w:numId="58" w16cid:durableId="2057314531">
    <w:abstractNumId w:val="36"/>
  </w:num>
  <w:num w:numId="59" w16cid:durableId="50429583">
    <w:abstractNumId w:val="159"/>
  </w:num>
  <w:num w:numId="60" w16cid:durableId="482893499">
    <w:abstractNumId w:val="33"/>
  </w:num>
  <w:num w:numId="61" w16cid:durableId="1818257489">
    <w:abstractNumId w:val="14"/>
  </w:num>
  <w:num w:numId="62" w16cid:durableId="443500283">
    <w:abstractNumId w:val="5"/>
  </w:num>
  <w:num w:numId="63" w16cid:durableId="947733588">
    <w:abstractNumId w:val="91"/>
  </w:num>
  <w:num w:numId="64" w16cid:durableId="614219208">
    <w:abstractNumId w:val="61"/>
  </w:num>
  <w:num w:numId="65" w16cid:durableId="1889222899">
    <w:abstractNumId w:val="97"/>
  </w:num>
  <w:num w:numId="66" w16cid:durableId="428309432">
    <w:abstractNumId w:val="156"/>
  </w:num>
  <w:num w:numId="67" w16cid:durableId="1920023186">
    <w:abstractNumId w:val="132"/>
  </w:num>
  <w:num w:numId="68" w16cid:durableId="1797681223">
    <w:abstractNumId w:val="16"/>
  </w:num>
  <w:num w:numId="69" w16cid:durableId="1780489099">
    <w:abstractNumId w:val="79"/>
  </w:num>
  <w:num w:numId="70" w16cid:durableId="1950501116">
    <w:abstractNumId w:val="78"/>
  </w:num>
  <w:num w:numId="71" w16cid:durableId="1102840668">
    <w:abstractNumId w:val="141"/>
  </w:num>
  <w:num w:numId="72" w16cid:durableId="237978671">
    <w:abstractNumId w:val="25"/>
  </w:num>
  <w:num w:numId="73" w16cid:durableId="1056781271">
    <w:abstractNumId w:val="45"/>
  </w:num>
  <w:num w:numId="74" w16cid:durableId="136269124">
    <w:abstractNumId w:val="9"/>
  </w:num>
  <w:num w:numId="75" w16cid:durableId="1579048123">
    <w:abstractNumId w:val="103"/>
  </w:num>
  <w:num w:numId="76" w16cid:durableId="956331683">
    <w:abstractNumId w:val="138"/>
  </w:num>
  <w:num w:numId="77" w16cid:durableId="757098693">
    <w:abstractNumId w:val="126"/>
  </w:num>
  <w:num w:numId="78" w16cid:durableId="1528980806">
    <w:abstractNumId w:val="71"/>
  </w:num>
  <w:num w:numId="79" w16cid:durableId="746922232">
    <w:abstractNumId w:val="147"/>
  </w:num>
  <w:num w:numId="80" w16cid:durableId="735904168">
    <w:abstractNumId w:val="74"/>
  </w:num>
  <w:num w:numId="81" w16cid:durableId="1337658154">
    <w:abstractNumId w:val="84"/>
  </w:num>
  <w:num w:numId="82" w16cid:durableId="142091072">
    <w:abstractNumId w:val="72"/>
  </w:num>
  <w:num w:numId="83" w16cid:durableId="838152780">
    <w:abstractNumId w:val="59"/>
  </w:num>
  <w:num w:numId="84" w16cid:durableId="1289435358">
    <w:abstractNumId w:val="54"/>
  </w:num>
  <w:num w:numId="85" w16cid:durableId="1288781798">
    <w:abstractNumId w:val="117"/>
  </w:num>
  <w:num w:numId="86" w16cid:durableId="1550796721">
    <w:abstractNumId w:val="106"/>
  </w:num>
  <w:num w:numId="87" w16cid:durableId="233322484">
    <w:abstractNumId w:val="100"/>
  </w:num>
  <w:num w:numId="88" w16cid:durableId="1289777202">
    <w:abstractNumId w:val="88"/>
  </w:num>
  <w:num w:numId="89" w16cid:durableId="652300294">
    <w:abstractNumId w:val="129"/>
  </w:num>
  <w:num w:numId="90" w16cid:durableId="1476751569">
    <w:abstractNumId w:val="66"/>
  </w:num>
  <w:num w:numId="91" w16cid:durableId="550464079">
    <w:abstractNumId w:val="3"/>
  </w:num>
  <w:num w:numId="92" w16cid:durableId="1376848565">
    <w:abstractNumId w:val="119"/>
  </w:num>
  <w:num w:numId="93" w16cid:durableId="2078163240">
    <w:abstractNumId w:val="21"/>
  </w:num>
  <w:num w:numId="94" w16cid:durableId="1359770966">
    <w:abstractNumId w:val="121"/>
  </w:num>
  <w:num w:numId="95" w16cid:durableId="1886679130">
    <w:abstractNumId w:val="75"/>
  </w:num>
  <w:num w:numId="96" w16cid:durableId="15351426">
    <w:abstractNumId w:val="47"/>
  </w:num>
  <w:num w:numId="97" w16cid:durableId="1510024882">
    <w:abstractNumId w:val="38"/>
  </w:num>
  <w:num w:numId="98" w16cid:durableId="346373469">
    <w:abstractNumId w:val="64"/>
  </w:num>
  <w:num w:numId="99" w16cid:durableId="1267234737">
    <w:abstractNumId w:val="39"/>
  </w:num>
  <w:num w:numId="100" w16cid:durableId="2086341360">
    <w:abstractNumId w:val="67"/>
  </w:num>
  <w:num w:numId="101" w16cid:durableId="1792018962">
    <w:abstractNumId w:val="44"/>
  </w:num>
  <w:num w:numId="102" w16cid:durableId="2042587797">
    <w:abstractNumId w:val="127"/>
  </w:num>
  <w:num w:numId="103" w16cid:durableId="1329015191">
    <w:abstractNumId w:val="0"/>
  </w:num>
  <w:num w:numId="104" w16cid:durableId="219946279">
    <w:abstractNumId w:val="23"/>
  </w:num>
  <w:num w:numId="105" w16cid:durableId="475804144">
    <w:abstractNumId w:val="49"/>
  </w:num>
  <w:num w:numId="106" w16cid:durableId="11688445">
    <w:abstractNumId w:val="130"/>
  </w:num>
  <w:num w:numId="107" w16cid:durableId="232551312">
    <w:abstractNumId w:val="98"/>
  </w:num>
  <w:num w:numId="108" w16cid:durableId="1446314157">
    <w:abstractNumId w:val="51"/>
  </w:num>
  <w:num w:numId="109" w16cid:durableId="1522275560">
    <w:abstractNumId w:val="65"/>
  </w:num>
  <w:num w:numId="110" w16cid:durableId="733430113">
    <w:abstractNumId w:val="104"/>
  </w:num>
  <w:num w:numId="111" w16cid:durableId="770508851">
    <w:abstractNumId w:val="120"/>
  </w:num>
  <w:num w:numId="112" w16cid:durableId="1183932040">
    <w:abstractNumId w:val="60"/>
  </w:num>
  <w:num w:numId="113" w16cid:durableId="1112019265">
    <w:abstractNumId w:val="58"/>
  </w:num>
  <w:num w:numId="114" w16cid:durableId="659164731">
    <w:abstractNumId w:val="35"/>
  </w:num>
  <w:num w:numId="115" w16cid:durableId="1306810046">
    <w:abstractNumId w:val="151"/>
  </w:num>
  <w:num w:numId="116" w16cid:durableId="155997789">
    <w:abstractNumId w:val="139"/>
  </w:num>
  <w:num w:numId="117" w16cid:durableId="706491474">
    <w:abstractNumId w:val="111"/>
  </w:num>
  <w:num w:numId="118" w16cid:durableId="972712694">
    <w:abstractNumId w:val="19"/>
  </w:num>
  <w:num w:numId="119" w16cid:durableId="2110199693">
    <w:abstractNumId w:val="157"/>
  </w:num>
  <w:num w:numId="120" w16cid:durableId="691995470">
    <w:abstractNumId w:val="20"/>
  </w:num>
  <w:num w:numId="121" w16cid:durableId="689767753">
    <w:abstractNumId w:val="109"/>
  </w:num>
  <w:num w:numId="122" w16cid:durableId="1269968250">
    <w:abstractNumId w:val="62"/>
  </w:num>
  <w:num w:numId="123" w16cid:durableId="1803228845">
    <w:abstractNumId w:val="137"/>
  </w:num>
  <w:num w:numId="124" w16cid:durableId="679501981">
    <w:abstractNumId w:val="124"/>
  </w:num>
  <w:num w:numId="125" w16cid:durableId="1300839573">
    <w:abstractNumId w:val="56"/>
  </w:num>
  <w:num w:numId="126" w16cid:durableId="686560526">
    <w:abstractNumId w:val="144"/>
  </w:num>
  <w:num w:numId="127" w16cid:durableId="961888704">
    <w:abstractNumId w:val="108"/>
  </w:num>
  <w:num w:numId="128" w16cid:durableId="1237017070">
    <w:abstractNumId w:val="85"/>
  </w:num>
  <w:num w:numId="129" w16cid:durableId="925847279">
    <w:abstractNumId w:val="154"/>
  </w:num>
  <w:num w:numId="130" w16cid:durableId="1278490707">
    <w:abstractNumId w:val="152"/>
  </w:num>
  <w:num w:numId="131" w16cid:durableId="954093747">
    <w:abstractNumId w:val="7"/>
  </w:num>
  <w:num w:numId="132" w16cid:durableId="610670210">
    <w:abstractNumId w:val="161"/>
  </w:num>
  <w:num w:numId="133" w16cid:durableId="688874188">
    <w:abstractNumId w:val="96"/>
  </w:num>
  <w:num w:numId="134" w16cid:durableId="1481775388">
    <w:abstractNumId w:val="113"/>
  </w:num>
  <w:num w:numId="135" w16cid:durableId="1384014354">
    <w:abstractNumId w:val="6"/>
  </w:num>
  <w:num w:numId="136" w16cid:durableId="1927231379">
    <w:abstractNumId w:val="87"/>
  </w:num>
  <w:num w:numId="137" w16cid:durableId="1743871134">
    <w:abstractNumId w:val="80"/>
  </w:num>
  <w:num w:numId="138" w16cid:durableId="504974037">
    <w:abstractNumId w:val="160"/>
  </w:num>
  <w:num w:numId="139" w16cid:durableId="819274885">
    <w:abstractNumId w:val="128"/>
  </w:num>
  <w:num w:numId="140" w16cid:durableId="1676762105">
    <w:abstractNumId w:val="112"/>
  </w:num>
  <w:num w:numId="141" w16cid:durableId="174614153">
    <w:abstractNumId w:val="12"/>
  </w:num>
  <w:num w:numId="142" w16cid:durableId="1206214513">
    <w:abstractNumId w:val="133"/>
  </w:num>
  <w:num w:numId="143" w16cid:durableId="244269597">
    <w:abstractNumId w:val="13"/>
  </w:num>
  <w:num w:numId="144" w16cid:durableId="1604218194">
    <w:abstractNumId w:val="153"/>
  </w:num>
  <w:num w:numId="145" w16cid:durableId="1662079182">
    <w:abstractNumId w:val="73"/>
  </w:num>
  <w:num w:numId="146" w16cid:durableId="8223376">
    <w:abstractNumId w:val="118"/>
  </w:num>
  <w:num w:numId="147" w16cid:durableId="2126653474">
    <w:abstractNumId w:val="76"/>
  </w:num>
  <w:num w:numId="148" w16cid:durableId="1656949865">
    <w:abstractNumId w:val="123"/>
  </w:num>
  <w:num w:numId="149" w16cid:durableId="1650400413">
    <w:abstractNumId w:val="149"/>
  </w:num>
  <w:num w:numId="150" w16cid:durableId="828404509">
    <w:abstractNumId w:val="77"/>
  </w:num>
  <w:num w:numId="151" w16cid:durableId="1511289098">
    <w:abstractNumId w:val="155"/>
  </w:num>
  <w:num w:numId="152" w16cid:durableId="382605461">
    <w:abstractNumId w:val="34"/>
  </w:num>
  <w:num w:numId="153" w16cid:durableId="540942914">
    <w:abstractNumId w:val="70"/>
  </w:num>
  <w:num w:numId="154" w16cid:durableId="974262130">
    <w:abstractNumId w:val="32"/>
  </w:num>
  <w:num w:numId="155" w16cid:durableId="1562789268">
    <w:abstractNumId w:val="37"/>
  </w:num>
  <w:num w:numId="156" w16cid:durableId="805011362">
    <w:abstractNumId w:val="8"/>
  </w:num>
  <w:num w:numId="157" w16cid:durableId="1781754717">
    <w:abstractNumId w:val="110"/>
  </w:num>
  <w:num w:numId="158" w16cid:durableId="627777845">
    <w:abstractNumId w:val="52"/>
  </w:num>
  <w:num w:numId="159" w16cid:durableId="2071879406">
    <w:abstractNumId w:val="90"/>
  </w:num>
  <w:num w:numId="160" w16cid:durableId="391008545">
    <w:abstractNumId w:val="146"/>
  </w:num>
  <w:num w:numId="161" w16cid:durableId="219631997">
    <w:abstractNumId w:val="53"/>
  </w:num>
  <w:num w:numId="162" w16cid:durableId="1136024613">
    <w:abstractNumId w:val="85"/>
  </w:num>
  <w:num w:numId="163" w16cid:durableId="558127297">
    <w:abstractNumId w:val="2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25C50"/>
    <w:rsid w:val="00053A72"/>
    <w:rsid w:val="00072C37"/>
    <w:rsid w:val="000939D9"/>
    <w:rsid w:val="000963F3"/>
    <w:rsid w:val="000A0EB2"/>
    <w:rsid w:val="000D163C"/>
    <w:rsid w:val="000E3440"/>
    <w:rsid w:val="000E4FF0"/>
    <w:rsid w:val="000F05C8"/>
    <w:rsid w:val="000F2E50"/>
    <w:rsid w:val="000F3D44"/>
    <w:rsid w:val="001027BE"/>
    <w:rsid w:val="00105529"/>
    <w:rsid w:val="00125E9B"/>
    <w:rsid w:val="001369FC"/>
    <w:rsid w:val="00162467"/>
    <w:rsid w:val="001748AE"/>
    <w:rsid w:val="0018176C"/>
    <w:rsid w:val="001844C4"/>
    <w:rsid w:val="001A5D30"/>
    <w:rsid w:val="001D5ABB"/>
    <w:rsid w:val="002277A3"/>
    <w:rsid w:val="002548B4"/>
    <w:rsid w:val="00260B83"/>
    <w:rsid w:val="0026118C"/>
    <w:rsid w:val="00275063"/>
    <w:rsid w:val="002860C4"/>
    <w:rsid w:val="002F1135"/>
    <w:rsid w:val="00304A79"/>
    <w:rsid w:val="003113F8"/>
    <w:rsid w:val="00314C6C"/>
    <w:rsid w:val="00342C43"/>
    <w:rsid w:val="00353C7F"/>
    <w:rsid w:val="003802D8"/>
    <w:rsid w:val="003C5A5B"/>
    <w:rsid w:val="003F3488"/>
    <w:rsid w:val="00445618"/>
    <w:rsid w:val="0047277F"/>
    <w:rsid w:val="004B2187"/>
    <w:rsid w:val="004D01D3"/>
    <w:rsid w:val="004D1135"/>
    <w:rsid w:val="00500897"/>
    <w:rsid w:val="00524F85"/>
    <w:rsid w:val="0056680D"/>
    <w:rsid w:val="005757D5"/>
    <w:rsid w:val="00582DC5"/>
    <w:rsid w:val="005E3FDB"/>
    <w:rsid w:val="00615793"/>
    <w:rsid w:val="00631EDA"/>
    <w:rsid w:val="0063410E"/>
    <w:rsid w:val="00642BA2"/>
    <w:rsid w:val="00653E52"/>
    <w:rsid w:val="006605E5"/>
    <w:rsid w:val="006A2DE4"/>
    <w:rsid w:val="006A465B"/>
    <w:rsid w:val="006B7CC2"/>
    <w:rsid w:val="00705B99"/>
    <w:rsid w:val="007243FD"/>
    <w:rsid w:val="007272F5"/>
    <w:rsid w:val="00745A02"/>
    <w:rsid w:val="00745AD6"/>
    <w:rsid w:val="007464D2"/>
    <w:rsid w:val="007465BC"/>
    <w:rsid w:val="007708CD"/>
    <w:rsid w:val="007B5783"/>
    <w:rsid w:val="00822716"/>
    <w:rsid w:val="00865398"/>
    <w:rsid w:val="0088021B"/>
    <w:rsid w:val="00892A40"/>
    <w:rsid w:val="008962A5"/>
    <w:rsid w:val="008A587E"/>
    <w:rsid w:val="008B0C1A"/>
    <w:rsid w:val="008C49D2"/>
    <w:rsid w:val="008E22BF"/>
    <w:rsid w:val="008F41A4"/>
    <w:rsid w:val="00906066"/>
    <w:rsid w:val="00910EDB"/>
    <w:rsid w:val="0093375C"/>
    <w:rsid w:val="00945398"/>
    <w:rsid w:val="009A7FE5"/>
    <w:rsid w:val="009D0245"/>
    <w:rsid w:val="009D74BC"/>
    <w:rsid w:val="00A27B9B"/>
    <w:rsid w:val="00A608BD"/>
    <w:rsid w:val="00A719AC"/>
    <w:rsid w:val="00AB6891"/>
    <w:rsid w:val="00AD1552"/>
    <w:rsid w:val="00AE7ED3"/>
    <w:rsid w:val="00B13AFD"/>
    <w:rsid w:val="00B47C1C"/>
    <w:rsid w:val="00B74BAC"/>
    <w:rsid w:val="00B87649"/>
    <w:rsid w:val="00BA4484"/>
    <w:rsid w:val="00BA559C"/>
    <w:rsid w:val="00BB08E1"/>
    <w:rsid w:val="00BB1D2C"/>
    <w:rsid w:val="00BB4A83"/>
    <w:rsid w:val="00BF5640"/>
    <w:rsid w:val="00C02916"/>
    <w:rsid w:val="00C54269"/>
    <w:rsid w:val="00C85752"/>
    <w:rsid w:val="00C95654"/>
    <w:rsid w:val="00CA0B48"/>
    <w:rsid w:val="00D12705"/>
    <w:rsid w:val="00D51459"/>
    <w:rsid w:val="00D53A3B"/>
    <w:rsid w:val="00DA586F"/>
    <w:rsid w:val="00DC5998"/>
    <w:rsid w:val="00DF2CEC"/>
    <w:rsid w:val="00DF5447"/>
    <w:rsid w:val="00E267DC"/>
    <w:rsid w:val="00E27753"/>
    <w:rsid w:val="00E52C26"/>
    <w:rsid w:val="00E53835"/>
    <w:rsid w:val="00E662E6"/>
    <w:rsid w:val="00E76A74"/>
    <w:rsid w:val="00EC397B"/>
    <w:rsid w:val="00EC5D71"/>
    <w:rsid w:val="00ED064D"/>
    <w:rsid w:val="00ED18AC"/>
    <w:rsid w:val="00F3331F"/>
    <w:rsid w:val="00F505BB"/>
    <w:rsid w:val="00FB43E1"/>
    <w:rsid w:val="00FC019D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54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269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4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269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4921</Words>
  <Characters>29529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Alicja Majewska</cp:lastModifiedBy>
  <cp:revision>42</cp:revision>
  <cp:lastPrinted>2024-09-07T20:04:00Z</cp:lastPrinted>
  <dcterms:created xsi:type="dcterms:W3CDTF">2020-06-18T13:30:00Z</dcterms:created>
  <dcterms:modified xsi:type="dcterms:W3CDTF">2024-09-07T20:04:00Z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